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0DA0" w14:textId="0BF13640" w:rsidR="009C0EC8" w:rsidRDefault="009C0EC8" w:rsidP="009C0EC8">
      <w:pPr>
        <w:spacing w:before="82"/>
        <w:ind w:left="-142"/>
        <w:jc w:val="center"/>
        <w:rPr>
          <w:b/>
          <w:sz w:val="32"/>
        </w:rPr>
      </w:pPr>
      <w:r>
        <w:rPr>
          <w:b/>
          <w:color w:val="000080"/>
          <w:sz w:val="32"/>
        </w:rPr>
        <w:t>Support overview - What are the additional support needs?</w:t>
      </w:r>
    </w:p>
    <w:p w14:paraId="44367E21" w14:textId="46D090B9" w:rsidR="009C0EC8" w:rsidRDefault="009C0EC8" w:rsidP="009C0EC8">
      <w:pPr>
        <w:pStyle w:val="Heading4"/>
        <w:spacing w:line="360" w:lineRule="auto"/>
        <w:ind w:left="-426" w:right="-2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DC96A" wp14:editId="2F22C434">
                <wp:simplePos x="0" y="0"/>
                <wp:positionH relativeFrom="page">
                  <wp:posOffset>458470</wp:posOffset>
                </wp:positionH>
                <wp:positionV relativeFrom="page">
                  <wp:posOffset>1850181</wp:posOffset>
                </wp:positionV>
                <wp:extent cx="6658610" cy="7711440"/>
                <wp:effectExtent l="0" t="0" r="0" b="0"/>
                <wp:wrapNone/>
                <wp:docPr id="37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771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80"/>
                                <w:left w:val="single" w:sz="18" w:space="0" w:color="000080"/>
                                <w:bottom w:val="single" w:sz="18" w:space="0" w:color="000080"/>
                                <w:right w:val="single" w:sz="18" w:space="0" w:color="000080"/>
                                <w:insideH w:val="single" w:sz="18" w:space="0" w:color="000080"/>
                                <w:insideV w:val="single" w:sz="18" w:space="0" w:color="000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21"/>
                            </w:tblGrid>
                            <w:tr w:rsidR="009C0EC8" w14:paraId="610898EF" w14:textId="77777777">
                              <w:trPr>
                                <w:trHeight w:val="2091"/>
                              </w:trPr>
                              <w:tc>
                                <w:tcPr>
                                  <w:tcW w:w="10421" w:type="dxa"/>
                                  <w:tcBorders>
                                    <w:bottom w:val="single" w:sz="6" w:space="0" w:color="000080"/>
                                  </w:tcBorders>
                                </w:tcPr>
                                <w:p w14:paraId="27057861" w14:textId="77777777" w:rsidR="009C0EC8" w:rsidRDefault="009C0EC8">
                                  <w:pPr>
                                    <w:pStyle w:val="TableParagraph"/>
                                    <w:tabs>
                                      <w:tab w:val="left" w:pos="6002"/>
                                    </w:tabs>
                                    <w:spacing w:line="235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  <w:u w:val="thick" w:color="000080"/>
                                    </w:rPr>
                                    <w:t>Factors which are causing barrier(s)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8"/>
                                      <w:sz w:val="24"/>
                                      <w:u w:val="thick" w:color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  <w:u w:val="thick" w:color="000080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3"/>
                                      <w:sz w:val="24"/>
                                      <w:u w:val="thick" w:color="00008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  <w:u w:val="thick" w:color="000080"/>
                                    </w:rPr>
                                    <w:t>learning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position w:val="-9"/>
                                      <w:sz w:val="20"/>
                                    </w:rPr>
                                    <w:t>Description</w:t>
                                  </w:r>
                                </w:p>
                                <w:p w14:paraId="17E7D684" w14:textId="77777777" w:rsidR="009C0EC8" w:rsidRDefault="009C0EC8">
                                  <w:pPr>
                                    <w:pStyle w:val="TableParagraph"/>
                                    <w:spacing w:before="50" w:line="360" w:lineRule="auto"/>
                                    <w:ind w:right="79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Learning environment My wider world Disability or health</w:t>
                                  </w:r>
                                </w:p>
                                <w:p w14:paraId="341D3F0D" w14:textId="77777777" w:rsidR="009C0EC8" w:rsidRDefault="009C0EC8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Social and/ or emotional</w:t>
                                  </w:r>
                                </w:p>
                              </w:tc>
                            </w:tr>
                            <w:tr w:rsidR="009C0EC8" w14:paraId="041B9732" w14:textId="77777777">
                              <w:trPr>
                                <w:trHeight w:val="4135"/>
                              </w:trPr>
                              <w:tc>
                                <w:tcPr>
                                  <w:tcW w:w="10421" w:type="dxa"/>
                                  <w:tcBorders>
                                    <w:top w:val="single" w:sz="6" w:space="0" w:color="000080"/>
                                    <w:bottom w:val="single" w:sz="6" w:space="0" w:color="000080"/>
                                  </w:tcBorders>
                                </w:tcPr>
                                <w:p w14:paraId="21DFE00B" w14:textId="77777777" w:rsidR="009C0EC8" w:rsidRDefault="009C0EC8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b/>
                                      <w:i/>
                                      <w:sz w:val="33"/>
                                    </w:rPr>
                                  </w:pPr>
                                </w:p>
                                <w:p w14:paraId="24A2C9F5" w14:textId="77777777" w:rsidR="009C0EC8" w:rsidRDefault="009C0EC8">
                                  <w:pPr>
                                    <w:pStyle w:val="TableParagraph"/>
                                    <w:tabs>
                                      <w:tab w:val="left" w:pos="6816"/>
                                    </w:tabs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  <w:u w:val="thick" w:color="000080"/>
                                    </w:rPr>
                                    <w:t>Current support and strategies used to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8"/>
                                      <w:sz w:val="24"/>
                                      <w:u w:val="thick" w:color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  <w:u w:val="thick" w:color="000080"/>
                                    </w:rPr>
                                    <w:t>support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2"/>
                                      <w:sz w:val="24"/>
                                      <w:u w:val="thick" w:color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  <w:u w:val="thick" w:color="000080"/>
                                    </w:rPr>
                                    <w:t>learning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position w:val="-3"/>
                                      <w:sz w:val="20"/>
                                    </w:rPr>
                                    <w:t>Description</w:t>
                                  </w:r>
                                </w:p>
                                <w:p w14:paraId="142A8C2E" w14:textId="77777777" w:rsidR="009C0EC8" w:rsidRDefault="009C0EC8">
                                  <w:pPr>
                                    <w:pStyle w:val="TableParagraph"/>
                                    <w:spacing w:before="108" w:line="360" w:lineRule="auto"/>
                                    <w:ind w:right="56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Adaptation of classroom work or curriculum Advice and/ or support from</w:t>
                                  </w:r>
                                  <w:r>
                                    <w:rPr>
                                      <w:color w:val="000080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ASL</w:t>
                                  </w:r>
                                </w:p>
                                <w:p w14:paraId="3F5081D3" w14:textId="77777777" w:rsidR="009C0EC8" w:rsidRDefault="009C0EC8">
                                  <w:pPr>
                                    <w:pStyle w:val="TableParagraph"/>
                                    <w:spacing w:before="4" w:line="360" w:lineRule="auto"/>
                                    <w:ind w:right="55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Advice and /or support from Health</w:t>
                                  </w:r>
                                  <w:r>
                                    <w:rPr>
                                      <w:color w:val="000080"/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Services Advice and/ or support from</w:t>
                                  </w:r>
                                  <w:r>
                                    <w:rPr>
                                      <w:color w:val="000080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SLT</w:t>
                                  </w:r>
                                </w:p>
                                <w:p w14:paraId="0E914F93" w14:textId="77777777" w:rsidR="009C0EC8" w:rsidRDefault="009C0EC8">
                                  <w:pPr>
                                    <w:pStyle w:val="TableParagraph"/>
                                    <w:spacing w:before="3" w:line="362" w:lineRule="auto"/>
                                    <w:ind w:right="56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Advice from educational psychologist Advice from other ECS services</w:t>
                                  </w:r>
                                </w:p>
                                <w:p w14:paraId="77A67EA9" w14:textId="77777777" w:rsidR="009C0EC8" w:rsidRDefault="009C0EC8">
                                  <w:pPr>
                                    <w:pStyle w:val="TableParagraph"/>
                                    <w:spacing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(EAL, Sensory Support, ASPECTS, CLD etc.)</w:t>
                                  </w:r>
                                </w:p>
                                <w:p w14:paraId="49560571" w14:textId="77777777" w:rsidR="009C0EC8" w:rsidRDefault="009C0EC8">
                                  <w:pPr>
                                    <w:pStyle w:val="TableParagraph"/>
                                    <w:spacing w:before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other e.g. RDA, disability sport etc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C0EC8" w14:paraId="53DB17E3" w14:textId="77777777">
                              <w:trPr>
                                <w:trHeight w:val="5798"/>
                              </w:trPr>
                              <w:tc>
                                <w:tcPr>
                                  <w:tcW w:w="10421" w:type="dxa"/>
                                  <w:tcBorders>
                                    <w:top w:val="single" w:sz="6" w:space="0" w:color="000080"/>
                                  </w:tcBorders>
                                </w:tcPr>
                                <w:p w14:paraId="3352D0D4" w14:textId="0BC1D421" w:rsidR="009C0EC8" w:rsidRDefault="009C0EC8" w:rsidP="009C0EC8">
                                  <w:pPr>
                                    <w:pStyle w:val="TableParagraph"/>
                                    <w:tabs>
                                      <w:tab w:val="left" w:pos="6903"/>
                                    </w:tabs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  <w:u w:val="thick" w:color="000080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2"/>
                                      <w:sz w:val="24"/>
                                      <w:u w:val="thick" w:color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  <w:u w:val="thick" w:color="000080"/>
                                    </w:rPr>
                                    <w:t>Support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1"/>
                                      <w:sz w:val="24"/>
                                      <w:u w:val="thick" w:color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  <w:u w:val="thick" w:color="000080"/>
                                    </w:rPr>
                                    <w:t>Required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position w:val="-5"/>
                                      <w:sz w:val="20"/>
                                    </w:rPr>
                                    <w:t>Description</w:t>
                                  </w:r>
                                </w:p>
                                <w:p w14:paraId="0B2215C2" w14:textId="77777777" w:rsidR="009C0EC8" w:rsidRDefault="009C0EC8">
                                  <w:pPr>
                                    <w:pStyle w:val="TableParagraph"/>
                                    <w:spacing w:before="90" w:line="360" w:lineRule="auto"/>
                                    <w:ind w:right="68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Adaptation of classroom work or curriculum</w:t>
                                  </w:r>
                                </w:p>
                                <w:p w14:paraId="35A9648E" w14:textId="77777777" w:rsidR="009C0EC8" w:rsidRDefault="009C0EC8">
                                  <w:pPr>
                                    <w:pStyle w:val="TableParagraph"/>
                                    <w:spacing w:before="2" w:line="362" w:lineRule="auto"/>
                                    <w:ind w:right="69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Specialist teaching support Specialist non-teaching support Access to ICT</w:t>
                                  </w:r>
                                </w:p>
                                <w:p w14:paraId="3E837474" w14:textId="77777777" w:rsidR="009C0EC8" w:rsidRDefault="009C0EC8">
                                  <w:pPr>
                                    <w:pStyle w:val="TableParagraph"/>
                                    <w:spacing w:line="362" w:lineRule="auto"/>
                                    <w:ind w:right="76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Alternate Assessment Arrangements Adjustment to resources</w:t>
                                  </w:r>
                                </w:p>
                                <w:p w14:paraId="541749F3" w14:textId="77777777" w:rsidR="009C0EC8" w:rsidRDefault="009C0EC8">
                                  <w:pPr>
                                    <w:pStyle w:val="TableParagraph"/>
                                    <w:spacing w:line="362" w:lineRule="auto"/>
                                    <w:ind w:right="64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Adjustment to physical environment Specialist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equipment</w:t>
                                  </w:r>
                                </w:p>
                                <w:p w14:paraId="1C7CD7E1" w14:textId="77777777" w:rsidR="009C0EC8" w:rsidRDefault="009C0EC8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Multi Agency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support</w:t>
                                  </w:r>
                                </w:p>
                                <w:p w14:paraId="7C729C17" w14:textId="77777777" w:rsidR="009C0EC8" w:rsidRDefault="009C0EC8">
                                  <w:pPr>
                                    <w:pStyle w:val="TableParagraph"/>
                                    <w:spacing w:before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4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</w:tbl>
                          <w:p w14:paraId="17305149" w14:textId="77777777" w:rsidR="009C0EC8" w:rsidRDefault="009C0EC8" w:rsidP="009C0EC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C96A"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36.1pt;margin-top:145.7pt;width:524.3pt;height:60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Iw1wEAAJIDAAAOAAAAZHJzL2Uyb0RvYy54bWysU9tu2zAMfR+wfxD0vjguurQw4hRdiw4D&#10;uq1Atw+gZdkWZosapcTOvn6UHKe7vA17EWiSOjrnkN7eTEMvDpq8QVvKfLWWQluFtbFtKb9+eXhz&#10;LYUPYGvo0epSHrWXN7vXr7ajK/QFdtjXmgSDWF+MrpRdCK7IMq86PYBfodOWiw3SAIE/qc1qgpHR&#10;hz67WK832YhUO0Klvefs/VyUu4TfNFqFz03jdRB9KZlbSCels4pntttC0RK4zqgTDfgHFgMYy4+e&#10;oe4hgNiT+QtqMIrQYxNWCocMm8YonTSwmnz9h5rnDpxOWtgc7842+f8Hqz4dnt0TiTC9w4kHmER4&#10;94jqmxcW7zqwrb4lwrHTUPPDebQsG50vTlej1b7wEaQaP2LNQ4Z9wAQ0NTREV1inYHQewPFsup6C&#10;UJzcbN5eb3IuKa5dXeX55WUaSwbFct2RD+81DiIGpSSeaoKHw6MPkQ4US0t8zeKD6fs02d7+luDG&#10;mEn0I+OZe5iqibujjArrIwshnBeFF5uDDumHFCMvSSn99z2QlqL/YNmMuFFLQEtQLQFYxVdLGaSY&#10;w7swb97ekWk7Rp7ttnjLhjUmSXlhceLJg08KT0saN+vX79T18ivtfgIAAP//AwBQSwMEFAAGAAgA&#10;AAAhAPQpsgzhAAAADAEAAA8AAABkcnMvZG93bnJldi54bWxMj8FOwzAMhu9Ie4fIk7ixpBEbW2k6&#10;TQhOSIiuHDimrddGa5zSZFt5e7ITu9nyp9/fn20n27Mzjt44UpAsBDCk2jWGWgVf5dvDGpgPmhrd&#10;O0IFv+hhm8/uMp027kIFnvehZTGEfKoVdCEMKee+7tBqv3ADUrwd3Gh1iOvY8mbUlxhuey6FWHGr&#10;DcUPnR7wpcP6uD9ZBbtvKl7Nz0f1WRwKU5YbQe+ro1L382n3DCzgFP5huOpHdcijU+VO1HjWK3iS&#10;MpIK5CZ5BHYFEilimSpOS7FcA88zflsi/wMAAP//AwBQSwECLQAUAAYACAAAACEAtoM4kv4AAADh&#10;AQAAEwAAAAAAAAAAAAAAAAAAAAAAW0NvbnRlbnRfVHlwZXNdLnhtbFBLAQItABQABgAIAAAAIQA4&#10;/SH/1gAAAJQBAAALAAAAAAAAAAAAAAAAAC8BAABfcmVscy8ucmVsc1BLAQItABQABgAIAAAAIQBQ&#10;NWIw1wEAAJIDAAAOAAAAAAAAAAAAAAAAAC4CAABkcnMvZTJvRG9jLnhtbFBLAQItABQABgAIAAAA&#10;IQD0KbIM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80"/>
                          <w:left w:val="single" w:sz="18" w:space="0" w:color="000080"/>
                          <w:bottom w:val="single" w:sz="18" w:space="0" w:color="000080"/>
                          <w:right w:val="single" w:sz="18" w:space="0" w:color="000080"/>
                          <w:insideH w:val="single" w:sz="18" w:space="0" w:color="000080"/>
                          <w:insideV w:val="single" w:sz="18" w:space="0" w:color="000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21"/>
                      </w:tblGrid>
                      <w:tr w:rsidR="009C0EC8" w14:paraId="610898EF" w14:textId="77777777">
                        <w:trPr>
                          <w:trHeight w:val="2091"/>
                        </w:trPr>
                        <w:tc>
                          <w:tcPr>
                            <w:tcW w:w="10421" w:type="dxa"/>
                            <w:tcBorders>
                              <w:bottom w:val="single" w:sz="6" w:space="0" w:color="000080"/>
                            </w:tcBorders>
                          </w:tcPr>
                          <w:p w14:paraId="27057861" w14:textId="77777777" w:rsidR="009C0EC8" w:rsidRDefault="009C0EC8">
                            <w:pPr>
                              <w:pStyle w:val="TableParagraph"/>
                              <w:tabs>
                                <w:tab w:val="left" w:pos="6002"/>
                              </w:tabs>
                              <w:spacing w:line="235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4"/>
                                <w:u w:val="thick" w:color="000080"/>
                              </w:rPr>
                              <w:t>Factors which are causing barrier(s)</w:t>
                            </w:r>
                            <w:r>
                              <w:rPr>
                                <w:b/>
                                <w:color w:val="000080"/>
                                <w:spacing w:val="-8"/>
                                <w:sz w:val="24"/>
                                <w:u w:val="thick" w:color="0000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  <w:u w:val="thick" w:color="00008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80"/>
                                <w:spacing w:val="-3"/>
                                <w:sz w:val="24"/>
                                <w:u w:val="thick" w:color="00008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80"/>
                                <w:sz w:val="24"/>
                                <w:u w:val="thick" w:color="000080"/>
                              </w:rPr>
                              <w:t>learning</w:t>
                            </w:r>
                            <w:proofErr w:type="gramEnd"/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position w:val="-9"/>
                                <w:sz w:val="20"/>
                              </w:rPr>
                              <w:t>Description</w:t>
                            </w:r>
                          </w:p>
                          <w:p w14:paraId="17E7D684" w14:textId="77777777" w:rsidR="009C0EC8" w:rsidRDefault="009C0EC8">
                            <w:pPr>
                              <w:pStyle w:val="TableParagraph"/>
                              <w:spacing w:before="50" w:line="360" w:lineRule="auto"/>
                              <w:ind w:right="792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Learning environment My wider world Disability or health</w:t>
                            </w:r>
                          </w:p>
                          <w:p w14:paraId="341D3F0D" w14:textId="77777777" w:rsidR="009C0EC8" w:rsidRDefault="009C0EC8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Social and/ or emotional</w:t>
                            </w:r>
                          </w:p>
                        </w:tc>
                      </w:tr>
                      <w:tr w:rsidR="009C0EC8" w14:paraId="041B9732" w14:textId="77777777">
                        <w:trPr>
                          <w:trHeight w:val="4135"/>
                        </w:trPr>
                        <w:tc>
                          <w:tcPr>
                            <w:tcW w:w="10421" w:type="dxa"/>
                            <w:tcBorders>
                              <w:top w:val="single" w:sz="6" w:space="0" w:color="000080"/>
                              <w:bottom w:val="single" w:sz="6" w:space="0" w:color="000080"/>
                            </w:tcBorders>
                          </w:tcPr>
                          <w:p w14:paraId="21DFE00B" w14:textId="77777777" w:rsidR="009C0EC8" w:rsidRDefault="009C0EC8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b/>
                                <w:i/>
                                <w:sz w:val="33"/>
                              </w:rPr>
                            </w:pPr>
                          </w:p>
                          <w:p w14:paraId="24A2C9F5" w14:textId="77777777" w:rsidR="009C0EC8" w:rsidRDefault="009C0EC8">
                            <w:pPr>
                              <w:pStyle w:val="TableParagraph"/>
                              <w:tabs>
                                <w:tab w:val="left" w:pos="6816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4"/>
                                <w:u w:val="thick" w:color="000080"/>
                              </w:rPr>
                              <w:t>Current support and strategies used to</w:t>
                            </w:r>
                            <w:r>
                              <w:rPr>
                                <w:b/>
                                <w:color w:val="000080"/>
                                <w:spacing w:val="-8"/>
                                <w:sz w:val="24"/>
                                <w:u w:val="thick" w:color="0000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  <w:u w:val="thick" w:color="000080"/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000080"/>
                                <w:spacing w:val="-2"/>
                                <w:sz w:val="24"/>
                                <w:u w:val="thick" w:color="0000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  <w:u w:val="thick" w:color="000080"/>
                              </w:rPr>
                              <w:t>learning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position w:val="-3"/>
                                <w:sz w:val="20"/>
                              </w:rPr>
                              <w:t>Description</w:t>
                            </w:r>
                          </w:p>
                          <w:p w14:paraId="142A8C2E" w14:textId="77777777" w:rsidR="009C0EC8" w:rsidRDefault="009C0EC8">
                            <w:pPr>
                              <w:pStyle w:val="TableParagraph"/>
                              <w:spacing w:before="108" w:line="360" w:lineRule="auto"/>
                              <w:ind w:right="564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Adaptation of classroom work or curriculum Advice and/ or support from</w:t>
                            </w:r>
                            <w:r>
                              <w:rPr>
                                <w:color w:val="00008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24"/>
                              </w:rPr>
                              <w:t>ASL</w:t>
                            </w:r>
                          </w:p>
                          <w:p w14:paraId="3F5081D3" w14:textId="77777777" w:rsidR="009C0EC8" w:rsidRDefault="009C0EC8">
                            <w:pPr>
                              <w:pStyle w:val="TableParagraph"/>
                              <w:spacing w:before="4" w:line="360" w:lineRule="auto"/>
                              <w:ind w:right="557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Advice and /or support from Health</w:t>
                            </w:r>
                            <w:r>
                              <w:rPr>
                                <w:color w:val="00008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24"/>
                              </w:rPr>
                              <w:t>Services Advice and/ or support from</w:t>
                            </w:r>
                            <w:r>
                              <w:rPr>
                                <w:color w:val="00008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24"/>
                              </w:rPr>
                              <w:t>SLT</w:t>
                            </w:r>
                          </w:p>
                          <w:p w14:paraId="0E914F93" w14:textId="77777777" w:rsidR="009C0EC8" w:rsidRDefault="009C0EC8">
                            <w:pPr>
                              <w:pStyle w:val="TableParagraph"/>
                              <w:spacing w:before="3" w:line="362" w:lineRule="auto"/>
                              <w:ind w:right="564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Advice from educational psychologist Advice from other ECS services</w:t>
                            </w:r>
                          </w:p>
                          <w:p w14:paraId="77A67EA9" w14:textId="77777777" w:rsidR="009C0EC8" w:rsidRDefault="009C0EC8">
                            <w:pPr>
                              <w:pStyle w:val="TableParagraph"/>
                              <w:spacing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(EAL, Sensory Support, ASPECTS, CLD etc.)</w:t>
                            </w:r>
                          </w:p>
                          <w:p w14:paraId="49560571" w14:textId="77777777" w:rsidR="009C0EC8" w:rsidRDefault="009C0EC8">
                            <w:pPr>
                              <w:pStyle w:val="TableParagraph"/>
                              <w:spacing w:before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other e.g. RDA, disability sport etc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9C0EC8" w14:paraId="53DB17E3" w14:textId="77777777">
                        <w:trPr>
                          <w:trHeight w:val="5798"/>
                        </w:trPr>
                        <w:tc>
                          <w:tcPr>
                            <w:tcW w:w="10421" w:type="dxa"/>
                            <w:tcBorders>
                              <w:top w:val="single" w:sz="6" w:space="0" w:color="000080"/>
                            </w:tcBorders>
                          </w:tcPr>
                          <w:p w14:paraId="3352D0D4" w14:textId="0BC1D421" w:rsidR="009C0EC8" w:rsidRDefault="009C0EC8" w:rsidP="009C0EC8">
                            <w:pPr>
                              <w:pStyle w:val="TableParagraph"/>
                              <w:tabs>
                                <w:tab w:val="left" w:pos="6903"/>
                              </w:tabs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  <w:u w:val="thick" w:color="000080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000080"/>
                                <w:spacing w:val="-2"/>
                                <w:sz w:val="24"/>
                                <w:u w:val="thick" w:color="0000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  <w:u w:val="thick" w:color="000080"/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000080"/>
                                <w:spacing w:val="-1"/>
                                <w:sz w:val="24"/>
                                <w:u w:val="thick" w:color="0000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  <w:u w:val="thick" w:color="000080"/>
                              </w:rPr>
                              <w:t>Required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position w:val="-5"/>
                                <w:sz w:val="20"/>
                              </w:rPr>
                              <w:t>Description</w:t>
                            </w:r>
                          </w:p>
                          <w:p w14:paraId="0B2215C2" w14:textId="77777777" w:rsidR="009C0EC8" w:rsidRDefault="009C0EC8">
                            <w:pPr>
                              <w:pStyle w:val="TableParagraph"/>
                              <w:spacing w:before="90" w:line="360" w:lineRule="auto"/>
                              <w:ind w:right="68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Adaptation of classroom work or curriculum</w:t>
                            </w:r>
                          </w:p>
                          <w:p w14:paraId="35A9648E" w14:textId="77777777" w:rsidR="009C0EC8" w:rsidRDefault="009C0EC8">
                            <w:pPr>
                              <w:pStyle w:val="TableParagraph"/>
                              <w:spacing w:before="2" w:line="362" w:lineRule="auto"/>
                              <w:ind w:right="690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Specialist teaching support Specialist non-teaching support Access to ICT</w:t>
                            </w:r>
                          </w:p>
                          <w:p w14:paraId="3E837474" w14:textId="77777777" w:rsidR="009C0EC8" w:rsidRDefault="009C0EC8">
                            <w:pPr>
                              <w:pStyle w:val="TableParagraph"/>
                              <w:spacing w:line="362" w:lineRule="auto"/>
                              <w:ind w:right="76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Alternate Assessment Arrangements Adjustment to resources</w:t>
                            </w:r>
                          </w:p>
                          <w:p w14:paraId="541749F3" w14:textId="77777777" w:rsidR="009C0EC8" w:rsidRDefault="009C0EC8">
                            <w:pPr>
                              <w:pStyle w:val="TableParagraph"/>
                              <w:spacing w:line="362" w:lineRule="auto"/>
                              <w:ind w:right="646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Adjustment to physical environment Specialist</w:t>
                            </w:r>
                            <w:r>
                              <w:rPr>
                                <w:color w:val="00008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24"/>
                              </w:rPr>
                              <w:t>equipment</w:t>
                            </w:r>
                          </w:p>
                          <w:p w14:paraId="1C7CD7E1" w14:textId="77777777" w:rsidR="009C0EC8" w:rsidRDefault="009C0EC8"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Multi Agency</w:t>
                            </w:r>
                            <w:r>
                              <w:rPr>
                                <w:color w:val="00008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24"/>
                              </w:rPr>
                              <w:t>support</w:t>
                            </w:r>
                          </w:p>
                          <w:p w14:paraId="7C729C17" w14:textId="77777777" w:rsidR="009C0EC8" w:rsidRDefault="009C0EC8">
                            <w:pPr>
                              <w:pStyle w:val="TableParagraph"/>
                              <w:spacing w:before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Other</w:t>
                            </w:r>
                          </w:p>
                        </w:tc>
                      </w:tr>
                    </w:tbl>
                    <w:p w14:paraId="17305149" w14:textId="77777777" w:rsidR="009C0EC8" w:rsidRDefault="009C0EC8" w:rsidP="009C0EC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           This should be used as a professional planning tool and should not be included in the IEP.</w:t>
      </w:r>
    </w:p>
    <w:p w14:paraId="79918B01" w14:textId="1D1196BD" w:rsidR="009C0EC8" w:rsidRDefault="009C0EC8" w:rsidP="009C0EC8">
      <w:pPr>
        <w:pStyle w:val="BodyText"/>
        <w:spacing w:before="7"/>
        <w:rPr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BB5378D" wp14:editId="52211588">
                <wp:simplePos x="0" y="0"/>
                <wp:positionH relativeFrom="page">
                  <wp:posOffset>2479040</wp:posOffset>
                </wp:positionH>
                <wp:positionV relativeFrom="paragraph">
                  <wp:posOffset>234315</wp:posOffset>
                </wp:positionV>
                <wp:extent cx="243840" cy="1009015"/>
                <wp:effectExtent l="0" t="0" r="0" b="0"/>
                <wp:wrapTopAndBottom/>
                <wp:docPr id="37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1009015"/>
                          <a:chOff x="3904" y="369"/>
                          <a:chExt cx="384" cy="1589"/>
                        </a:xfrm>
                      </wpg:grpSpPr>
                      <wps:wsp>
                        <wps:cNvPr id="37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911" y="37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920" y="159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920" y="118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920" y="78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9FF6C" id="Group 267" o:spid="_x0000_s1026" style="position:absolute;margin-left:195.2pt;margin-top:18.45pt;width:19.2pt;height:79.45pt;z-index:-251657216;mso-wrap-distance-left:0;mso-wrap-distance-right:0;mso-position-horizontal-relative:page" coordorigin="3904,369" coordsize="384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TD4QIAAEINAAAOAAAAZHJzL2Uyb0RvYy54bWzsV1tv2yAUfp+0/4B4X31JnNhWnKrqTZO6&#10;rVq3H0BsbKNh8IDE6X79DuCk6UWa1GnVHpIHC3wufHzn4wQvTrcdRxuqNJOiwNFJiBEVpayYaAr8&#10;/dvVhxQjbYioCJeCFvieany6fP9uMfQ5jWUreUUVgiRC50Nf4NaYPg8CXba0I/pE9lSAsZaqIwam&#10;qgkqRQbI3vEgDsNZMEhV9UqWVGt4e+GNeOny1zUtzZe61tQgXmDAZtxTuefKPoPlguSNIn3LyhEG&#10;eQWKjjABi+5TXRBD0FqxZ6k6ViqpZW1OStkFsq5ZSd0eYDdR+GQ310que7eXJh+afk8TUPuEp1en&#10;LT9vrlV/198qjx6GN7L8oYGXYOib/NBu5413Rqvhk6ygnmRtpNv4tladTQFbQlvH7/2eX7o1qISX&#10;8XSSTqEKJZiiMMzCKPEFKFuokg2bZOEUIzBPZtnOdDlGQ+wYmqTOGJDcr+qQjshs5UFK+oEt/Xds&#10;3bWkp64I2rJxqxCrAN98gpEgHVDwFURGRMMpiueRBW0BgOeOVO0ZRUKet+BHz5SSQ0tJBcCcP8A/&#10;CLATDfX4I8WTLIo8V/OZ52rH82Q2kmwHtpI7okjeK22uqeyQHRRYAXZXPrK50ca77lxsNYW8YpzD&#10;e5JzgYYCZ0mcuAAtOaus0dq0albnXKENscfM/cZ1H7nZzBdEt97PmTzwjhnoApx1BU730SS3JF2K&#10;yi1vCON+DLvhwsnTE+UJX8nqHkhT0h9xaEkwaKX6hdEAx7vA+ueaKIoR/yiA+CyaWiUaN5km8xgm&#10;6tCyOrQQUUKqAhuM/PDc+B6y7hVrWlgpcqQIeQbnoWaOSVtIj2oEC6J8M3XCUXmuTieGR2KD0v0z&#10;dVpK7UFPsrHNHuV5lOfYPJMX5Ok7/pvLM0qP3XPsU0d5jvKcvSTP1P5XvbU852ns/yKPzfP/V6e7&#10;h8JF3d24xo8K+yVwOHd3gYdPn+VvAAAA//8DAFBLAwQUAAYACAAAACEAFqwjKOAAAAAKAQAADwAA&#10;AGRycy9kb3ducmV2LnhtbEyPTUvDQBCG74L/YRnBm92kXyQxm1KKeiqCrSDettlpEpqdDdltkv57&#10;x5PeZpiHd54330y2FQP2vnGkIJ5FIJBKZxqqFHweX58SED5oMrp1hApu6GFT3N/lOjNupA8cDqES&#10;HEI+0wrqELpMSl/WaLWfuQ6Jb2fXWx147Stpej1yuG3lPIrW0uqG+EOtO9zVWF4OV6vgbdTjdhG/&#10;DPvLeXf7Pq7ev/YxKvX4MG2fQQScwh8Mv/qsDgU7ndyVjBetgkUaLRnlYZ2CYGA5T7jLicl0lYAs&#10;cvm/QvEDAAD//wMAUEsBAi0AFAAGAAgAAAAhALaDOJL+AAAA4QEAABMAAAAAAAAAAAAAAAAAAAAA&#10;AFtDb250ZW50X1R5cGVzXS54bWxQSwECLQAUAAYACAAAACEAOP0h/9YAAACUAQAACwAAAAAAAAAA&#10;AAAAAAAvAQAAX3JlbHMvLnJlbHNQSwECLQAUAAYACAAAACEAqePEw+ECAABCDQAADgAAAAAAAAAA&#10;AAAAAAAuAgAAZHJzL2Uyb0RvYy54bWxQSwECLQAUAAYACAAAACEAFqwjKOAAAAAKAQAADwAAAAAA&#10;AAAAAAAAAAA7BQAAZHJzL2Rvd25yZXYueG1sUEsFBgAAAAAEAAQA8wAAAEgGAAAAAA==&#10;">
                <v:rect id="Rectangle 271" o:spid="_x0000_s1027" style="position:absolute;left:3911;top:37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90xAAAANwAAAAPAAAAZHJzL2Rvd25yZXYueG1sRI9BawIx&#10;FITvgv8hPMGbZqu0la1RVlHwJNQWam+PzWuyuHlZNtFd/31TKHgcZuYbZrnuXS1u1IbKs4KnaQaC&#10;uPS6YqPg82M/WYAIEVlj7ZkU3CnAejUcLDHXvuN3up2iEQnCIUcFNsYmlzKUlhyGqW+Ik/fjW4cx&#10;ydZI3WKX4K6Wsyx7kQ4rTgsWG9paKi+nq1Owa76PxbMJsviK9nzxm25vj0ap8agv3kBE6uMj/N8+&#10;aAXz1zn8nUlHQK5+AQAA//8DAFBLAQItABQABgAIAAAAIQDb4fbL7gAAAIUBAAATAAAAAAAAAAAA&#10;AAAAAAAAAABbQ29udGVudF9UeXBlc10ueG1sUEsBAi0AFAAGAAgAAAAhAFr0LFu/AAAAFQEAAAsA&#10;AAAAAAAAAAAAAAAAHwEAAF9yZWxzLy5yZWxzUEsBAi0AFAAGAAgAAAAhAA/hX3TEAAAA3AAAAA8A&#10;AAAAAAAAAAAAAAAABwIAAGRycy9kb3ducmV2LnhtbFBLBQYAAAAAAwADALcAAAD4AgAAAAA=&#10;" filled="f"/>
                <v:rect id="Rectangle 270" o:spid="_x0000_s1028" style="position:absolute;left:3920;top:15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cAxAAAANwAAAAPAAAAZHJzL2Rvd25yZXYueG1sRI9BawIx&#10;FITvQv9DeIK3mrW2tmyNskoFT4Ja0N4em9dkcfOybFJ3++9NoeBxmJlvmPmyd7W4Uhsqzwom4wwE&#10;cel1xUbB53Hz+AYiRGSNtWdS8EsBlouHwRxz7Tve0/UQjUgQDjkqsDE2uZShtOQwjH1DnLxv3zqM&#10;SbZG6ha7BHe1fMqymXRYcVqw2NDaUnk5/DgFH83XrngxQRanaM8Xv+o2dmeUGg374h1EpD7ew//t&#10;rVYwfX2GvzPpCMjFDQAA//8DAFBLAQItABQABgAIAAAAIQDb4fbL7gAAAIUBAAATAAAAAAAAAAAA&#10;AAAAAAAAAABbQ29udGVudF9UeXBlc10ueG1sUEsBAi0AFAAGAAgAAAAhAFr0LFu/AAAAFQEAAAsA&#10;AAAAAAAAAAAAAAAAHwEAAF9yZWxzLy5yZWxzUEsBAi0AFAAGAAgAAAAhAIAIxwDEAAAA3AAAAA8A&#10;AAAAAAAAAAAAAAAABwIAAGRycy9kb3ducmV2LnhtbFBLBQYAAAAAAwADALcAAAD4AgAAAAA=&#10;" filled="f"/>
                <v:rect id="Rectangle 269" o:spid="_x0000_s1029" style="position:absolute;left:3920;top:118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KbxAAAANwAAAAPAAAAZHJzL2Rvd25yZXYueG1sRI9BawIx&#10;FITvgv8hPMGbZqvYytYoa1HwJNQWam+PzWuyuHlZNqm7/ntTKHgcZuYbZrXpXS2u1IbKs4KnaQaC&#10;uPS6YqPg82M/WYIIEVlj7ZkU3CjAZj0crDDXvuN3up6iEQnCIUcFNsYmlzKUlhyGqW+Ik/fjW4cx&#10;ydZI3WKX4K6Wsyx7lg4rTgsWG3qzVF5Ov07Brvk+FgsTZPEV7fnit93eHo1S41FfvIKI1MdH+L99&#10;0ArmLwv4O5OOgFzfAQAA//8DAFBLAQItABQABgAIAAAAIQDb4fbL7gAAAIUBAAATAAAAAAAAAAAA&#10;AAAAAAAAAABbQ29udGVudF9UeXBlc10ueG1sUEsBAi0AFAAGAAgAAAAhAFr0LFu/AAAAFQEAAAsA&#10;AAAAAAAAAAAAAAAAHwEAAF9yZWxzLy5yZWxzUEsBAi0AFAAGAAgAAAAhAO9EYpvEAAAA3AAAAA8A&#10;AAAAAAAAAAAAAAAABwIAAGRycy9kb3ducmV2LnhtbFBLBQYAAAAAAwADALcAAAD4AgAAAAA=&#10;" filled="f"/>
                <v:rect id="Rectangle 268" o:spid="_x0000_s1030" style="position:absolute;left:3920;top:78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zsxAAAANwAAAAPAAAAZHJzL2Rvd25yZXYueG1sRI9BawIx&#10;FITvgv8hPKE3zVapytYoqyj0JFQLtbfH5jVZ3Lwsm+hu/31TKHgcZuYbZrXpXS3u1IbKs4LnSQaC&#10;uPS6YqPg43wYL0GEiKyx9kwKfijAZj0crDDXvuN3up+iEQnCIUcFNsYmlzKUlhyGiW+Ik/ftW4cx&#10;ydZI3WKX4K6W0yybS4cVpwWLDe0sldfTzSnYN1/H4sUEWXxGe7n6bXewR6PU06gvXkFE6uMj/N9+&#10;0wpmizn8nUlHQK5/AQAA//8DAFBLAQItABQABgAIAAAAIQDb4fbL7gAAAIUBAAATAAAAAAAAAAAA&#10;AAAAAAAAAABbQ29udGVudF9UeXBlc10ueG1sUEsBAi0AFAAGAAgAAAAhAFr0LFu/AAAAFQEAAAsA&#10;AAAAAAAAAAAAAAAAHwEAAF9yZWxzLy5yZWxzUEsBAi0AFAAGAAgAAAAhAB+W/OzEAAAA3AAAAA8A&#10;AAAAAAAAAAAAAAAABwIAAGRycy9kb3ducmV2LnhtbFBLBQYAAAAAAwADALcAAAD4AgAAAAA=&#10;" filled="f"/>
                <w10:wrap type="topAndBottom" anchorx="page"/>
              </v:group>
            </w:pict>
          </mc:Fallback>
        </mc:AlternateContent>
      </w:r>
    </w:p>
    <w:p w14:paraId="5F8EAF74" w14:textId="77777777" w:rsidR="009C0EC8" w:rsidRDefault="009C0EC8" w:rsidP="009C0EC8">
      <w:pPr>
        <w:pStyle w:val="BodyText"/>
        <w:rPr>
          <w:b/>
          <w:i/>
          <w:sz w:val="20"/>
        </w:rPr>
      </w:pPr>
    </w:p>
    <w:p w14:paraId="7FEDEC59" w14:textId="77777777" w:rsidR="009C0EC8" w:rsidRDefault="009C0EC8" w:rsidP="009C0EC8">
      <w:pPr>
        <w:pStyle w:val="BodyText"/>
        <w:rPr>
          <w:b/>
          <w:i/>
          <w:sz w:val="20"/>
        </w:rPr>
      </w:pPr>
    </w:p>
    <w:p w14:paraId="65911228" w14:textId="77777777" w:rsidR="009C0EC8" w:rsidRDefault="009C0EC8" w:rsidP="009C0EC8">
      <w:pPr>
        <w:pStyle w:val="BodyText"/>
        <w:rPr>
          <w:b/>
          <w:i/>
          <w:sz w:val="20"/>
        </w:rPr>
      </w:pPr>
    </w:p>
    <w:p w14:paraId="0972843E" w14:textId="77777777" w:rsidR="009C0EC8" w:rsidRDefault="009C0EC8" w:rsidP="009C0EC8">
      <w:pPr>
        <w:pStyle w:val="BodyText"/>
        <w:spacing w:before="4"/>
        <w:rPr>
          <w:b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A43DF2B" wp14:editId="78D54983">
                <wp:simplePos x="0" y="0"/>
                <wp:positionH relativeFrom="page">
                  <wp:posOffset>3735705</wp:posOffset>
                </wp:positionH>
                <wp:positionV relativeFrom="paragraph">
                  <wp:posOffset>196215</wp:posOffset>
                </wp:positionV>
                <wp:extent cx="238125" cy="1264285"/>
                <wp:effectExtent l="0" t="0" r="0" b="0"/>
                <wp:wrapTopAndBottom/>
                <wp:docPr id="366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264285"/>
                          <a:chOff x="5883" y="309"/>
                          <a:chExt cx="375" cy="1991"/>
                        </a:xfrm>
                      </wpg:grpSpPr>
                      <wps:wsp>
                        <wps:cNvPr id="36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891" y="31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891" y="72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891" y="11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891" y="152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891" y="193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43A66" id="Group 261" o:spid="_x0000_s1026" style="position:absolute;margin-left:294.15pt;margin-top:15.45pt;width:18.75pt;height:99.55pt;z-index:-251656192;mso-wrap-distance-left:0;mso-wrap-distance-right:0;mso-position-horizontal-relative:page" coordorigin="5883,309" coordsize="375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0n8wIAAOEPAAAOAAAAZHJzL2Uyb0RvYy54bWzsV9tunDAQfa/Uf7D83rDAXgCFjaLcVKmX&#10;qGk/wAsGrBqb2t5l06/v2GY3m2ylSqmaqBI8IA8znhmfOR7j07Nty9GGKs2kyHF4MsGIikKWTNQ5&#10;/vb1+l2CkTZElIRLQXN8TzU+W759c9p3GY1kI3lJFQInQmd9l+PGmC4LAl00tCX6RHZUgLKSqiUG&#10;RFUHpSI9eG95EE0m86CXquyULKjW8PXSK/HS+a8qWpjPVaWpQTzHkJtxb+XeK/sOlqckqxXpGlYM&#10;aZBnZNESJiDo3tUlMQStFTty1bJCSS0rc1LINpBVxQrq1gCrCSdPVnOj5Lpza6mzvu72MAG0T3B6&#10;ttvi0+ZGdXfdrfLZw/CDLL5rwCXouzo71Fu59sZo1X+UJdSTrI10C99WqrUuYElo6/C93+NLtwYV&#10;8DGKkzCaYVSAKozm0yiZ+QIUDVTJTpslSYwRqONJulNdDbPjxW5qmoZWGZDMR3WZDpnZygOV9ANa&#10;+u/QumtIR10RtEXjViFWQn7zBUaCtADBFyAZETWnKJrPbV42AbDcgao9okjIiwbs6LlSsm8oKSEx&#10;v45HE6ygoR5/hHiWAAwOq9CFJdkO53gOVLcg28EhUCTrlDY3VLbIDnKsIHdXPrL5oI033ZnYagp5&#10;zTiH7yTjAvU5TmdQQCtqyVlplU5Q9eqCK7Qhdpu5Z4j7yMx6viS68XZOZc1I1jIDXYCzNsfJfjbJ&#10;LEhXonQmhjDux1B2Lhw9PVAe8JUs7wE0Jf0Wh5YEg0aqnxj1sL1zrH+siaIY8fcCgE/D6dT2AydM&#10;Z4sIBHWoWR1qiCjAVY4NRn54YXwPWXeK1Q1ECh0oQp7DfqiYQ9IW0mc1JAukfDF2Qts9ZqfbbY/I&#10;BnX81+y00LoKjuwc2Tn0zvR37Jxamrw0O8MwcnHH5jk2z93RvoCz4Lh5xq9Cz1mUjN1zPNsP/zwX&#10;8Nd3TM/oVeiZxi7u2D3/h+7prklwj3Q3p+HOay+qh7L7VX24mS9/AQAA//8DAFBLAwQUAAYACAAA&#10;ACEALQ+fnuEAAAAKAQAADwAAAGRycy9kb3ducmV2LnhtbEyPwWrDMBBE74X+g9hAb41kGwfXsRxC&#10;aHsKhSaF0ptibWwTSzKWYjt/3+2pOS77mHlTbGbTsREH3zorIVoKYGgrp1tbS/g6vj1nwHxQVqvO&#10;WZRwQw+b8vGhULl2k/3E8RBqRiHW50pCE0Kfc+6rBo3yS9ejpd/ZDUYFOoea60FNFG46Hgux4ka1&#10;lhoa1eOuwepyuBoJ75Oatkn0Ou4v593t55h+fO8jlPJpMW/XwALO4R+GP31Sh5KcTu5qtWedhDTL&#10;EkIlJOIFGAGrOKUtJwlxIgTwsuD3E8pfAAAA//8DAFBLAQItABQABgAIAAAAIQC2gziS/gAAAOEB&#10;AAATAAAAAAAAAAAAAAAAAAAAAABbQ29udGVudF9UeXBlc10ueG1sUEsBAi0AFAAGAAgAAAAhADj9&#10;If/WAAAAlAEAAAsAAAAAAAAAAAAAAAAALwEAAF9yZWxzLy5yZWxzUEsBAi0AFAAGAAgAAAAhAMFu&#10;nSfzAgAA4Q8AAA4AAAAAAAAAAAAAAAAALgIAAGRycy9lMm9Eb2MueG1sUEsBAi0AFAAGAAgAAAAh&#10;AC0Pn57hAAAACgEAAA8AAAAAAAAAAAAAAAAATQUAAGRycy9kb3ducmV2LnhtbFBLBQYAAAAABAAE&#10;APMAAABbBgAAAAA=&#10;">
                <v:rect id="Rectangle 266" o:spid="_x0000_s1027" style="position:absolute;left:5891;top:31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8+qxAAAANwAAAAPAAAAZHJzL2Rvd25yZXYueG1sRI9BawIx&#10;FITvgv8hPKE3zVapytYoqyj0JFQLtbfH5jVZ3Lwsm+hu/31TKHgcZuYbZrXpXS3u1IbKs4LnSQaC&#10;uPS6YqPg43wYL0GEiKyx9kwKfijAZj0crDDXvuN3up+iEQnCIUcFNsYmlzKUlhyGiW+Ik/ftW4cx&#10;ydZI3WKX4K6W0yybS4cVpwWLDe0sldfTzSnYN1/H4sUEWXxGe7n6bXewR6PU06gvXkFE6uMj/N9+&#10;0wpm8wX8nUlHQK5/AQAA//8DAFBLAQItABQABgAIAAAAIQDb4fbL7gAAAIUBAAATAAAAAAAAAAAA&#10;AAAAAAAAAABbQ29udGVudF9UeXBlc10ueG1sUEsBAi0AFAAGAAgAAAAhAFr0LFu/AAAAFQEAAAsA&#10;AAAAAAAAAAAAAAAAHwEAAF9yZWxzLy5yZWxzUEsBAi0AFAAGAAgAAAAhAPUDz6rEAAAA3AAAAA8A&#10;AAAAAAAAAAAAAAAABwIAAGRycy9kb3ducmV2LnhtbFBLBQYAAAAAAwADALcAAAD4AgAAAAA=&#10;" filled="f"/>
                <v:rect id="Rectangle 265" o:spid="_x0000_s1028" style="position:absolute;left:5891;top:7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FvYwQAAANwAAAAPAAAAZHJzL2Rvd25yZXYueG1sRE/LisIw&#10;FN0L/kO4gjtNZ2REOkapMoIrwQfo7C7NnaTY3JQm2s7fTxYDLg/nvVz3rhZPakPlWcHbNANBXHpd&#10;sVFwOe8mCxAhImusPZOCXwqwXg0HS8y17/hIz1M0IoVwyFGBjbHJpQylJYdh6hvixP341mFMsDVS&#10;t9ilcFfL9yybS4cVpwaLDW0tlffTwyn4ar4PxYcJsrhGe7v7TbezB6PUeNQXnyAi9fEl/nfvtYLZ&#10;PK1NZ9IRkKs/AAAA//8DAFBLAQItABQABgAIAAAAIQDb4fbL7gAAAIUBAAATAAAAAAAAAAAAAAAA&#10;AAAAAABbQ29udGVudF9UeXBlc10ueG1sUEsBAi0AFAAGAAgAAAAhAFr0LFu/AAAAFQEAAAsAAAAA&#10;AAAAAAAAAAAAHwEAAF9yZWxzLy5yZWxzUEsBAi0AFAAGAAgAAAAhAIScW9jBAAAA3AAAAA8AAAAA&#10;AAAAAAAAAAAABwIAAGRycy9kb3ducmV2LnhtbFBLBQYAAAAAAwADALcAAAD1AgAAAAA=&#10;" filled="f"/>
                <v:rect id="Rectangle 264" o:spid="_x0000_s1029" style="position:absolute;left:5891;top:11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P5DxAAAANwAAAAPAAAAZHJzL2Rvd25yZXYueG1sRI9BawIx&#10;FITvgv8hPKE3zVap6NYoqyj0JFQLtbfH5jVZ3Lwsm+hu/31TKHgcZuYbZrXpXS3u1IbKs4LnSQaC&#10;uPS6YqPg43wYL0CEiKyx9kwKfijAZj0crDDXvuN3up+iEQnCIUcFNsYmlzKUlhyGiW+Ik/ftW4cx&#10;ydZI3WKX4K6W0yybS4cVpwWLDe0sldfTzSnYN1/H4sUEWXxGe7n6bXewR6PU06gvXkFE6uMj/N9+&#10;0wpm8yX8nUlHQK5/AQAA//8DAFBLAQItABQABgAIAAAAIQDb4fbL7gAAAIUBAAATAAAAAAAAAAAA&#10;AAAAAAAAAABbQ29udGVudF9UeXBlc10ueG1sUEsBAi0AFAAGAAgAAAAhAFr0LFu/AAAAFQEAAAsA&#10;AAAAAAAAAAAAAAAAHwEAAF9yZWxzLy5yZWxzUEsBAi0AFAAGAAgAAAAhAOvQ/kPEAAAA3AAAAA8A&#10;AAAAAAAAAAAAAAAABwIAAGRycy9kb3ducmV2LnhtbFBLBQYAAAAAAwADALcAAAD4AgAAAAA=&#10;" filled="f"/>
                <v:rect id="Rectangle 263" o:spid="_x0000_s1030" style="position:absolute;left:5891;top:152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8EDwQAAANwAAAAPAAAAZHJzL2Rvd25yZXYueG1sRE/Pa8Iw&#10;FL4P/B/CE3abqRubUo1Sh4InYSqot0fzTIrNS2mirf/9chjs+PH9ni97V4sHtaHyrGA8ykAQl15X&#10;bBQcD5u3KYgQkTXWnknBkwIsF4OXOebad/xDj300IoVwyFGBjbHJpQylJYdh5BvixF196zAm2Bqp&#10;W+xSuKvle5Z9SYcVpwaLDX1bKm/7u1Owbi674tMEWZyiPd/8qtvYnVHqddgXMxCR+vgv/nNvtYKP&#10;SZqfzqQjIBe/AAAA//8DAFBLAQItABQABgAIAAAAIQDb4fbL7gAAAIUBAAATAAAAAAAAAAAAAAAA&#10;AAAAAABbQ29udGVudF9UeXBlc10ueG1sUEsBAi0AFAAGAAgAAAAhAFr0LFu/AAAAFQEAAAsAAAAA&#10;AAAAAAAAAAAAHwEAAF9yZWxzLy5yZWxzUEsBAi0AFAAGAAgAAAAhAP8zwQPBAAAA3AAAAA8AAAAA&#10;AAAAAAAAAAAABwIAAGRycy9kb3ducmV2LnhtbFBLBQYAAAAAAwADALcAAAD1AgAAAAA=&#10;" filled="f"/>
                <v:rect id="Rectangle 262" o:spid="_x0000_s1031" style="position:absolute;left:5891;top:19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SYxAAAANwAAAAPAAAAZHJzL2Rvd25yZXYueG1sRI9BawIx&#10;FITvQv9DeAVvmrXSKlujbIuCJ6FaqL09Nq/J4uZl2UR3/feNIHgcZuYbZrHqXS0u1IbKs4LJOANB&#10;XHpdsVHwfdiM5iBCRNZYeyYFVwqwWj4NFphr3/EXXfbRiAThkKMCG2OTSxlKSw7D2DfEyfvzrcOY&#10;ZGukbrFLcFfLlyx7kw4rTgsWG/q0VJ72Z6dg3fzuilcTZPET7fHkP7qN3Rmlhs998Q4iUh8f4Xt7&#10;qxVMZxO4nUlHQC7/AQAA//8DAFBLAQItABQABgAIAAAAIQDb4fbL7gAAAIUBAAATAAAAAAAAAAAA&#10;AAAAAAAAAABbQ29udGVudF9UeXBlc10ueG1sUEsBAi0AFAAGAAgAAAAhAFr0LFu/AAAAFQEAAAsA&#10;AAAAAAAAAAAAAAAAHwEAAF9yZWxzLy5yZWxzUEsBAi0AFAAGAAgAAAAhAJB/ZJjEAAAA3AAAAA8A&#10;AAAAAAAAAAAAAAAABwIAAGRycy9kb3ducmV2LnhtbFBLBQYAAAAAAwADALcAAAD4AgAAAAA=&#10;" filled="f"/>
                <w10:wrap type="topAndBottom" anchorx="page"/>
              </v:group>
            </w:pict>
          </mc:Fallback>
        </mc:AlternateContent>
      </w:r>
    </w:p>
    <w:p w14:paraId="0947EDBB" w14:textId="77777777" w:rsidR="009C0EC8" w:rsidRDefault="009C0EC8" w:rsidP="009C0EC8">
      <w:pPr>
        <w:pStyle w:val="BodyText"/>
        <w:spacing w:before="1"/>
        <w:rPr>
          <w:b/>
          <w:i/>
          <w:sz w:val="6"/>
        </w:rPr>
      </w:pPr>
    </w:p>
    <w:p w14:paraId="2777E30C" w14:textId="77777777" w:rsidR="009C0EC8" w:rsidRDefault="009C0EC8" w:rsidP="009C0EC8">
      <w:pPr>
        <w:pStyle w:val="BodyText"/>
        <w:ind w:left="53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721F14" wp14:editId="1A1EF8BE">
                <wp:extent cx="238125" cy="238125"/>
                <wp:effectExtent l="2540" t="1905" r="6985" b="7620"/>
                <wp:docPr id="364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0" y="0"/>
                          <a:chExt cx="375" cy="375"/>
                        </a:xfrm>
                      </wpg:grpSpPr>
                      <wps:wsp>
                        <wps:cNvPr id="365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0F1A0" id="Group 259" o:spid="_x0000_s1026" style="width:18.75pt;height:18.75pt;mso-position-horizontal-relative:char;mso-position-vertical-relative:line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gGegIAAFoFAAAOAAAAZHJzL2Uyb0RvYy54bWykVNtO3DAQfa/Uf7D8XrIXYCEiixA3VaIt&#10;Ku0HeB0nsep43LF3s/TrO7bDssBDJZoHayYzHp85czk73/aGbRR6Dbbi04MJZ8pKqLVtK/7zx82n&#10;E858ELYWBqyq+KPy/Hz58cPZ4Eo1gw5MrZBREOvLwVW8C8GVReFlp3rhD8ApS8YGsBeBVGyLGsVA&#10;0XtTzCaT42IArB2CVN7T36ts5MsUv2mUDN+axqvATMUJW0gnpnMVz2J5JsoWheu0HGGId6Dohbb0&#10;6C7UlQiCrVG/CdVrieChCQcS+gKaRkuVcqBsppNX2dwirF3KpS2H1u1oImpf8fTusPLr5hbdg7vH&#10;jJ7EO5C/PPFSDK4t9+1Rb7MzWw1foKZ6inWAlPi2wT6GoJTYNvH7uONXbQOT9HM2P5nOjjiTZBrl&#10;xL/sqEhvbsnuerw3X4yXohCRiTI/lyCOkGLJqYf8M03+/2h66IRTiX0fabhHpuuKz48JixU95f6d&#10;ukvY1ig2O06dFAGQ5xObPlPJLFx25KcuEGHolKgJ2DTl8eJCVDwV4p/cLjgjAhe5d5+4nROERGwU&#10;9jkSpUMfbhX0LAoVR4KdSiY2dz5k1yeXWEELN9qYVBhj2VDx0yMqWrR4MLqOxqRgu7o0yDYijlb6&#10;xndfuMXIV8J32S+ZMvBeB5p8o/uKn+xuizLyc23r9HwQ2mSZKm5sasnMUS72CupH4gshjzWtIRI6&#10;wD+cDTTSFfe/1wIVZ+azJc5Pp4eHcQck5fBoMSMF9y2rfYuwkkJVPHCWxcuQ98baoW47emmaSLFw&#10;QTPQ6MRkrGFGNYKlfhwniQY4de64bOKG2NeT1/NKXP4FAAD//wMAUEsDBBQABgAIAAAAIQAdN7zM&#10;2QAAAAMBAAAPAAAAZHJzL2Rvd25yZXYueG1sTI9BS8NAEIXvgv9hGcGb3cRSlZhNKUU9FcFWEG/T&#10;7DQJzc6G7DZJ/72jHvQyj+EN732TLyfXqoH60Hg2kM4SUMSltw1XBt53zzcPoEJEtth6JgNnCrAs&#10;Li9yzKwf+Y2GbayUhHDI0EAdY5dpHcqaHIaZ74jFO/jeYZS1r7TtcZRw1+rbJLnTDhuWhho7WtdU&#10;HrcnZ+BlxHE1T5+GzfGwPn/uFq8fm5SMub6aVo+gIk3x7xi+8QUdCmHa+xPboFoD8kj8meLN7xeg&#10;9r+qi1z/Zy++AAAA//8DAFBLAQItABQABgAIAAAAIQC2gziS/gAAAOEBAAATAAAAAAAAAAAAAAAA&#10;AAAAAABbQ29udGVudF9UeXBlc10ueG1sUEsBAi0AFAAGAAgAAAAhADj9If/WAAAAlAEAAAsAAAAA&#10;AAAAAAAAAAAALwEAAF9yZWxzLy5yZWxzUEsBAi0AFAAGAAgAAAAhAC6aKAZ6AgAAWgUAAA4AAAAA&#10;AAAAAAAAAAAALgIAAGRycy9lMm9Eb2MueG1sUEsBAi0AFAAGAAgAAAAhAB03vMzZAAAAAwEAAA8A&#10;AAAAAAAAAAAAAAAA1AQAAGRycy9kb3ducmV2LnhtbFBLBQYAAAAABAAEAPMAAADaBQAAAAA=&#10;">
                <v:rect id="Rectangle 260" o:spid="_x0000_s1027" style="position:absolute;left:7;top: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fRGwwAAANwAAAAPAAAAZHJzL2Rvd25yZXYueG1sRI9BawIx&#10;FITvQv9DeAVvmtWilNUo26LgSagW1Ntj80wWNy/LJnXXf28KhR6HmfmGWa57V4s7taHyrGAyzkAQ&#10;l15XbBR8H7ejdxAhImusPZOCBwVYr14GS8y17/iL7odoRIJwyFGBjbHJpQylJYdh7Bvi5F196zAm&#10;2RqpW+wS3NVymmVz6bDitGCxoU9L5e3w4xRsmsu+mJkgi1O055v/6LZ2b5QavvbFAkSkPv6H/9o7&#10;reBtPoPfM+kIyNUTAAD//wMAUEsBAi0AFAAGAAgAAAAhANvh9svuAAAAhQEAABMAAAAAAAAAAAAA&#10;AAAAAAAAAFtDb250ZW50X1R5cGVzXS54bWxQSwECLQAUAAYACAAAACEAWvQsW78AAAAVAQAACwAA&#10;AAAAAAAAAAAAAAAfAQAAX3JlbHMvLnJlbHNQSwECLQAUAAYACAAAACEAap30RsMAAADc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3D4DFB1B" w14:textId="77777777" w:rsidR="009C0EC8" w:rsidRDefault="009C0EC8" w:rsidP="009C0EC8">
      <w:pPr>
        <w:pStyle w:val="BodyText"/>
        <w:spacing w:before="10"/>
        <w:rPr>
          <w:b/>
          <w:i/>
          <w:sz w:val="7"/>
        </w:rPr>
      </w:pPr>
    </w:p>
    <w:p w14:paraId="73A71A0A" w14:textId="77777777" w:rsidR="009C0EC8" w:rsidRDefault="009C0EC8" w:rsidP="009C0EC8">
      <w:pPr>
        <w:pStyle w:val="BodyText"/>
        <w:ind w:left="534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394686" wp14:editId="7D5350AD">
                <wp:extent cx="238125" cy="238125"/>
                <wp:effectExtent l="1905" t="1905" r="7620" b="7620"/>
                <wp:docPr id="362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0" y="0"/>
                          <a:chExt cx="375" cy="375"/>
                        </a:xfrm>
                      </wpg:grpSpPr>
                      <wps:wsp>
                        <wps:cNvPr id="363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7827D" id="Group 257" o:spid="_x0000_s1026" style="width:18.75pt;height:18.75pt;mso-position-horizontal-relative:char;mso-position-vertical-relative:line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qtTfQIAAFoFAAAOAAAAZHJzL2Uyb0RvYy54bWykVNtu2zAMfR+wfxD0vjrOvUadomjaYEC3&#10;Fev2AYos28JkSaOUON3Xj5LcNG0fBnR+MEiRog4PLxeXh06RvQAnjS5pfjaiRGhuKqmbkv78cftp&#10;SYnzTFdMGS1K+igcvVx9/HDR20KMTWtUJYBgEO2K3pa09d4WWeZ4KzrmzowVGo21gY55VKHJKmA9&#10;Ru9UNh6N5llvoLJguHAOT9fJSFcxfl0L7r/VtROeqJIiNh//EP/b8M9WF6xogNlW8gEGeweKjkmN&#10;jx5DrZlnZAfyTahOcjDO1P6Mmy4zdS25iDlgNvnoVTYbMDsbc2mKvrFHmpDaVzy9Oyz/ut+AfbD3&#10;kNCjeGf4L4e8ZL1tilN70JvkTLb9F1NhPdnOm5j4oYYuhMCUyCHy+3jkVxw84Xg4nizz8YwSjqZB&#10;jvzzFov05hZvb4Z7k8VwKQgBGSvScxHiACmUHHvIPdPk/o+mh5ZZEdl3gYZ7ILIq6WQ+oUSzDnP/&#10;jt3FdKMEGc+WAVcAgJ5PbLpEJdHmukU/cQVg+lawCoHlMY8XF4LisBD/5HZBCRK4SL37xO1kju0d&#10;iA3CKUessOD8RpiOBKGkgLBjydj+zvnk+uQSKqjNrVQKz1mhNOlLej7DogXVGSWrYIwKNNtrBWTP&#10;wmjFb3j3hVuIvGauTX7RlIB30uPkK9mVdHm8zYrAz42u4vOeSZVkrLjSsSUTR4nrrakekS8waaxx&#10;DaHQGvhDSY8jXVL3e8dAUKI+a+T8PJ9Oww6IynS2GKMCp5btqYVpjqFK6ilJ4rVPe2NnQTYtvpRH&#10;UrS5whmoZWQy1DChGsBiPw6ThAMcO3dYNmFDnOrR63klrv4CAAD//wMAUEsDBBQABgAIAAAAIQAd&#10;N7zM2QAAAAMBAAAPAAAAZHJzL2Rvd25yZXYueG1sTI9BS8NAEIXvgv9hGcGb3cRSlZhNKUU9FcFW&#10;EG/T7DQJzc6G7DZJ/72jHvQyj+EN732TLyfXqoH60Hg2kM4SUMSltw1XBt53zzcPoEJEtth6JgNn&#10;CrAsLi9yzKwf+Y2GbayUhHDI0EAdY5dpHcqaHIaZ74jFO/jeYZS1r7TtcZRw1+rbJLnTDhuWhho7&#10;WtdUHrcnZ+BlxHE1T5+GzfGwPn/uFq8fm5SMub6aVo+gIk3x7xi+8QUdCmHa+xPboFoD8kj8meLN&#10;7xeg9r+qi1z/Zy++AAAA//8DAFBLAQItABQABgAIAAAAIQC2gziS/gAAAOEBAAATAAAAAAAAAAAA&#10;AAAAAAAAAABbQ29udGVudF9UeXBlc10ueG1sUEsBAi0AFAAGAAgAAAAhADj9If/WAAAAlAEAAAsA&#10;AAAAAAAAAAAAAAAALwEAAF9yZWxzLy5yZWxzUEsBAi0AFAAGAAgAAAAhAHn6q1N9AgAAWgUAAA4A&#10;AAAAAAAAAAAAAAAALgIAAGRycy9lMm9Eb2MueG1sUEsBAi0AFAAGAAgAAAAhAB03vMzZAAAAAwEA&#10;AA8AAAAAAAAAAAAAAAAA1wQAAGRycy9kb3ducmV2LnhtbFBLBQYAAAAABAAEAPMAAADdBQAAAAA=&#10;">
                <v:rect id="Rectangle 258" o:spid="_x0000_s1027" style="position:absolute;left:7;top: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mpwwAAANwAAAAPAAAAZHJzL2Rvd25yZXYueG1sRI9BawIx&#10;FITvQv9DeIXeNKuilNUo26LgSagW1Ntj80wWNy/LJnXXf28KhR6HmfmGWa57V4s7taHyrGA8ykAQ&#10;l15XbBR8H7fDdxAhImusPZOCBwVYr14GS8y17/iL7odoRIJwyFGBjbHJpQylJYdh5Bvi5F196zAm&#10;2RqpW+wS3NVykmVz6bDitGCxoU9L5e3w4xRsmsu+mJkgi1O055v/6LZ2b5R6e+2LBYhIffwP/7V3&#10;WsF0PoXfM+kIyNUTAAD//wMAUEsBAi0AFAAGAAgAAAAhANvh9svuAAAAhQEAABMAAAAAAAAAAAAA&#10;AAAAAAAAAFtDb250ZW50X1R5cGVzXS54bWxQSwECLQAUAAYACAAAACEAWvQsW78AAAAVAQAACwAA&#10;AAAAAAAAAAAAAAAfAQAAX3JlbHMvLnJlbHNQSwECLQAUAAYACAAAACEAijjJqcMAAADc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6C9EECAA" w14:textId="77777777" w:rsidR="009C0EC8" w:rsidRDefault="009C0EC8" w:rsidP="009C0EC8">
      <w:pPr>
        <w:pStyle w:val="BodyText"/>
        <w:rPr>
          <w:b/>
          <w:i/>
          <w:sz w:val="20"/>
        </w:rPr>
      </w:pPr>
    </w:p>
    <w:p w14:paraId="27EA197D" w14:textId="77777777" w:rsidR="009C0EC8" w:rsidRDefault="009C0EC8" w:rsidP="009C0EC8">
      <w:pPr>
        <w:pStyle w:val="BodyText"/>
        <w:rPr>
          <w:b/>
          <w:i/>
          <w:sz w:val="20"/>
        </w:rPr>
      </w:pPr>
    </w:p>
    <w:p w14:paraId="5AE0A142" w14:textId="77777777" w:rsidR="009C0EC8" w:rsidRDefault="009C0EC8" w:rsidP="009C0EC8">
      <w:pPr>
        <w:pStyle w:val="BodyText"/>
        <w:rPr>
          <w:b/>
          <w:i/>
          <w:sz w:val="20"/>
        </w:rPr>
      </w:pPr>
    </w:p>
    <w:p w14:paraId="76973A70" w14:textId="77777777" w:rsidR="009C0EC8" w:rsidRDefault="009C0EC8" w:rsidP="009C0EC8">
      <w:pPr>
        <w:pStyle w:val="BodyText"/>
        <w:spacing w:before="3"/>
        <w:rPr>
          <w:b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4B006D" wp14:editId="585C0793">
                <wp:simplePos x="0" y="0"/>
                <wp:positionH relativeFrom="page">
                  <wp:posOffset>3056255</wp:posOffset>
                </wp:positionH>
                <wp:positionV relativeFrom="paragraph">
                  <wp:posOffset>243840</wp:posOffset>
                </wp:positionV>
                <wp:extent cx="228600" cy="228600"/>
                <wp:effectExtent l="0" t="0" r="0" b="0"/>
                <wp:wrapTopAndBottom/>
                <wp:docPr id="36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B9AA2" id="Rectangle 256" o:spid="_x0000_s1026" style="position:absolute;margin-left:240.65pt;margin-top:19.2pt;width:18pt;height:1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F6i&#10;Cf/eAAAACQEAAA8AAABkcnMvZG93bnJldi54bWxMj8FOwzAMhu9IvENkJG4sLetYVepOBbHrJAYS&#10;cMsa01RrkqrJ1vL2mBM72v70+/vLzWx7caYxdN4hpIsEBLnG6861CO9v27scRIjKadV7Rwg/FGBT&#10;XV+VqtB+cq903sdWcIgLhUIwMQ6FlKExZFVY+IEc3779aFXkcWylHtXE4baX90nyIK3qHH8waqBn&#10;Q81xf7IIL8PXrl61QdYf0Xwe/dO0NbsW8fZmrh9BRJrjPwx/+qwOFTsd/MnpIHqELE+XjCIs8wwE&#10;A6t0zYsDwjrLQFalvGxQ/QIAAP//AwBQSwECLQAUAAYACAAAACEAtoM4kv4AAADhAQAAEwAAAAAA&#10;AAAAAAAAAAAAAAAAW0NvbnRlbnRfVHlwZXNdLnhtbFBLAQItABQABgAIAAAAIQA4/SH/1gAAAJQB&#10;AAALAAAAAAAAAAAAAAAAAC8BAABfcmVscy8ucmVsc1BLAQItABQABgAIAAAAIQAdfmKxCgIAAAUE&#10;AAAOAAAAAAAAAAAAAAAAAC4CAABkcnMvZTJvRG9jLnhtbFBLAQItABQABgAIAAAAIQBeogn/3gAA&#10;AAkBAAAPAAAAAAAAAAAAAAAAAGQEAABkcnMvZG93bnJldi54bWxQSwUGAAAAAAQABADzAAAAbwUA&#10;AAAA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D9B7229" wp14:editId="2F777C5E">
                <wp:simplePos x="0" y="0"/>
                <wp:positionH relativeFrom="page">
                  <wp:posOffset>3050540</wp:posOffset>
                </wp:positionH>
                <wp:positionV relativeFrom="paragraph">
                  <wp:posOffset>669925</wp:posOffset>
                </wp:positionV>
                <wp:extent cx="238125" cy="1007745"/>
                <wp:effectExtent l="0" t="0" r="0" b="0"/>
                <wp:wrapTopAndBottom/>
                <wp:docPr id="35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007745"/>
                          <a:chOff x="4804" y="1055"/>
                          <a:chExt cx="375" cy="1587"/>
                        </a:xfrm>
                      </wpg:grpSpPr>
                      <wps:wsp>
                        <wps:cNvPr id="35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4811" y="106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811" y="146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4811" y="187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4811" y="22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1303C" id="Group 251" o:spid="_x0000_s1026" style="position:absolute;margin-left:240.2pt;margin-top:52.75pt;width:18.75pt;height:79.35pt;z-index:-251654144;mso-wrap-distance-left:0;mso-wrap-distance-right:0;mso-position-horizontal-relative:page" coordorigin="4804,1055" coordsize="375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T3QIAAEUNAAAOAAAAZHJzL2Uyb0RvYy54bWzsV11v2yAUfZ+0/4B4X/0RO3atOlXVL03q&#10;tmrdfgCxsY2GwQMSp/v1u4CTpu2kSZ3W7SF5sLi+cLn3nMMNPjnd9BytqdJMihJHRyFGVFSyZqIt&#10;8dcvV+9yjLQhoiZcClrie6rx6eLtm5NxKGgsO8lrqhAEEboYhxJ3xgxFEOiqoz3RR3KgApyNVD0x&#10;YKo2qBUZIXrPgzgM58EoVT0oWVGt4e2Fd+KFi980tDKfmkZTg3iJITfjnso9l/YZLE5I0SoydKya&#10;0iAvyKInTMCmu1AXxBC0UuxZqJ5VSmrZmKNK9oFsGlZRVwNUE4VPqrlWcjW4WtpibIcdTADtE5xe&#10;HLb6uL5Ww91wq3z2MLyR1TcNuATj0Bb7fmu3fjJajh9kDXySlZGu8E2jehsCSkIbh+/9Dl+6MaiC&#10;l/Esj+IUowpcURhmWZJ6AqoOWLLLkjxMMHLudOe7nJbPsu3aNM/swoAUfluX6pSapR60pB/g0n8G&#10;111HBupY0BaOW4VYXeJZmmEkSA8YfAaVEdFyimKftE0AZm5R1R5SJOR5B/PomVJy7CipIbHI1fFo&#10;gTU0EPJbjJM8iiaw5rEHcov0bA5itzDbwT5SpBiUNtdU9sgOSqwgeUcgWd9o46dup1g+hbxinMN7&#10;UnCBxhIfp0ChNbXkrLZOZ6h2ec4VWhN70Nxv2vfRNBv5gujOz3Mun3jPDPQBzvoS57vVpLAoXYra&#10;bW8I434MvHPhBOqR8pQvZX0PqCnpDzk0JRh0Uv3AaIQDXmL9fUUUxYi/F4D8cZQktiM4I0mzGAy1&#10;71nue4ioIFSJDUZ+eG58F1kNirUd7BQ5UIQ8gxPRMIekZdJnNSULqnw1eULjfS7PxKL9SG3A41+X&#10;ZzKfe5YP8jzIc+qex7+S5+yfyDPPpnvAQZ4HeXp52r/P593T/cm+dveM48x1bVIc5Pn/y9PdROGu&#10;7i6n03eF/RjYt91l4OHrZ/ETAAD//wMAUEsDBBQABgAIAAAAIQDcQeS/4gAAAAsBAAAPAAAAZHJz&#10;L2Rvd25yZXYueG1sTI/BTsMwEETvSPyDtUjcqJ2QlBLiVFUFnKpKtEhVb268TaLGdhS7Sfr3LCc4&#10;ruZp5m2+nEzLBux946yEaCaAoS2dbmwl4Xv/8bQA5oOyWrXOooQbelgW93e5yrQb7RcOu1AxKrE+&#10;UxLqELqMc1/WaJSfuQ4tZWfXGxXo7CuuezVSuWl5LMScG9VYWqhVh+say8vuaiR8jmpcPUfvw+Zy&#10;Xt+O+3R72EQo5ePDtHoDFnAKfzD86pM6FOR0clerPWslJAuREEqBSFNgRKTRyyuwk4R4nsTAi5z/&#10;/6H4AQAA//8DAFBLAQItABQABgAIAAAAIQC2gziS/gAAAOEBAAATAAAAAAAAAAAAAAAAAAAAAABb&#10;Q29udGVudF9UeXBlc10ueG1sUEsBAi0AFAAGAAgAAAAhADj9If/WAAAAlAEAAAsAAAAAAAAAAAAA&#10;AAAALwEAAF9yZWxzLy5yZWxzUEsBAi0AFAAGAAgAAAAhAFoVVxPdAgAARQ0AAA4AAAAAAAAAAAAA&#10;AAAALgIAAGRycy9lMm9Eb2MueG1sUEsBAi0AFAAGAAgAAAAhANxB5L/iAAAACwEAAA8AAAAAAAAA&#10;AAAAAAAANwUAAGRycy9kb3ducmV2LnhtbFBLBQYAAAAABAAEAPMAAABGBgAAAAA=&#10;">
                <v:rect id="Rectangle 255" o:spid="_x0000_s1027" style="position:absolute;left:4811;top:106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wUXxAAAANwAAAAPAAAAZHJzL2Rvd25yZXYueG1sRI9BawIx&#10;FITvgv8hPMGbZqvYytYoa1HwJNQWam+PzWuyuHlZNqm7/ntTKHgcZuYbZrXpXS2u1IbKs4KnaQaC&#10;uPS6YqPg82M/WYIIEVlj7ZkU3CjAZj0crDDXvuN3up6iEQnCIUcFNsYmlzKUlhyGqW+Ik/fjW4cx&#10;ydZI3WKX4K6Wsyx7lg4rTgsWG3qzVF5Ov07Brvk+FgsTZPEV7fnit93eHo1S41FfvIKI1MdH+L99&#10;0Armixf4O5OOgFzfAQAA//8DAFBLAQItABQABgAIAAAAIQDb4fbL7gAAAIUBAAATAAAAAAAAAAAA&#10;AAAAAAAAAABbQ29udGVudF9UeXBlc10ueG1sUEsBAi0AFAAGAAgAAAAhAFr0LFu/AAAAFQEAAAsA&#10;AAAAAAAAAAAAAAAAHwEAAF9yZWxzLy5yZWxzUEsBAi0AFAAGAAgAAAAhADtvBRfEAAAA3AAAAA8A&#10;AAAAAAAAAAAAAAAABwIAAGRycy9kb3ducmV2LnhtbFBLBQYAAAAAAwADALcAAAD4AgAAAAA=&#10;" filled="f"/>
                <v:rect id="Rectangle 254" o:spid="_x0000_s1028" style="position:absolute;left:4811;top:14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JFlwQAAANwAAAAPAAAAZHJzL2Rvd25yZXYueG1sRE9ba8Iw&#10;FH4X9h/CGexN0ykO6YylGwp7ErzAtrdDc5aUNielibb+e/Mg7PHju6+L0bXiSn2oPSt4nWUgiCuv&#10;azYKzqfddAUiRGSNrWdScKMAxeZpssZc+4EPdD1GI1IIhxwV2Bi7XMpQWXIYZr4jTtyf7x3GBHsj&#10;dY9DCnetnGfZm3RYc2qw2NGnpao5XpyCbfe7L5cmyPI72p/Gfww7uzdKvTyP5TuISGP8Fz/cX1rB&#10;YpnWpjPpCMjNHQAA//8DAFBLAQItABQABgAIAAAAIQDb4fbL7gAAAIUBAAATAAAAAAAAAAAAAAAA&#10;AAAAAABbQ29udGVudF9UeXBlc10ueG1sUEsBAi0AFAAGAAgAAAAhAFr0LFu/AAAAFQEAAAsAAAAA&#10;AAAAAAAAAAAAHwEAAF9yZWxzLy5yZWxzUEsBAi0AFAAGAAgAAAAhAErwkWXBAAAA3AAAAA8AAAAA&#10;AAAAAAAAAAAABwIAAGRycy9kb3ducmV2LnhtbFBLBQYAAAAAAwADALcAAAD1AgAAAAA=&#10;" filled="f"/>
                <v:rect id="Rectangle 253" o:spid="_x0000_s1029" style="position:absolute;left:4811;top:18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T+xAAAANwAAAAPAAAAZHJzL2Rvd25yZXYueG1sRI9BawIx&#10;FITvgv8hPMGbZqtY6tYoa1HwJNQWam+PzWuyuHlZNqm7/ntTKHgcZuYbZrXpXS2u1IbKs4KnaQaC&#10;uPS6YqPg82M/eQERIrLG2jMpuFGAzXo4WGGufcfvdD1FIxKEQ44KbIxNLmUoLTkMU98QJ+/Htw5j&#10;kq2RusUuwV0tZ1n2LB1WnBYsNvRmqbycfp2CXfN9LBYmyOIr2vPFb7u9PRqlxqO+eAURqY+P8H/7&#10;oBXMF0v4O5OOgFzfAQAA//8DAFBLAQItABQABgAIAAAAIQDb4fbL7gAAAIUBAAATAAAAAAAAAAAA&#10;AAAAAAAAAABbQ29udGVudF9UeXBlc10ueG1sUEsBAi0AFAAGAAgAAAAhAFr0LFu/AAAAFQEAAAsA&#10;AAAAAAAAAAAAAAAAHwEAAF9yZWxzLy5yZWxzUEsBAi0AFAAGAAgAAAAhACW8NP7EAAAA3AAAAA8A&#10;AAAAAAAAAAAAAAAABwIAAGRycy9kb3ducmV2LnhtbFBLBQYAAAAAAwADALcAAAD4AgAAAAA=&#10;" filled="f"/>
                <v:rect id="Rectangle 252" o:spid="_x0000_s1030" style="position:absolute;left:4811;top:22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lfewQAAANwAAAAPAAAAZHJzL2Rvd25yZXYueG1sRE/LisIw&#10;FN0L/kO4gjtNZ2REOkapMoIrwQfo7C7NnaTY3JQm2s7fTxYDLg/nvVz3rhZPakPlWcHbNANBXHpd&#10;sVFwOe8mCxAhImusPZOCXwqwXg0HS8y17/hIz1M0IoVwyFGBjbHJpQylJYdh6hvixP341mFMsDVS&#10;t9ilcFfL9yybS4cVpwaLDW0tlffTwyn4ar4PxYcJsrhGe7v7TbezB6PUeNQXnyAi9fEl/nfvtYLZ&#10;PM1PZ9IRkKs/AAAA//8DAFBLAQItABQABgAIAAAAIQDb4fbL7gAAAIUBAAATAAAAAAAAAAAAAAAA&#10;AAAAAABbQ29udGVudF9UeXBlc10ueG1sUEsBAi0AFAAGAAgAAAAhAFr0LFu/AAAAFQEAAAsAAAAA&#10;AAAAAAAAAAAAHwEAAF9yZWxzLy5yZWxzUEsBAi0AFAAGAAgAAAAhAHrqV97BAAAA3AAAAA8AAAAA&#10;AAAAAAAAAAAABwIAAGRycy9kb3ducmV2LnhtbFBLBQYAAAAAAwADALcAAAD1AgAAAAA=&#10;" filled="f"/>
                <w10:wrap type="topAndBottom" anchorx="page"/>
              </v:group>
            </w:pict>
          </mc:Fallback>
        </mc:AlternateContent>
      </w:r>
    </w:p>
    <w:p w14:paraId="22A9D63F" w14:textId="77777777" w:rsidR="009C0EC8" w:rsidRDefault="009C0EC8" w:rsidP="009C0EC8">
      <w:pPr>
        <w:pStyle w:val="BodyText"/>
        <w:spacing w:before="4"/>
        <w:rPr>
          <w:b/>
          <w:i/>
          <w:sz w:val="20"/>
        </w:rPr>
      </w:pPr>
    </w:p>
    <w:p w14:paraId="688CF697" w14:textId="77777777" w:rsidR="009C0EC8" w:rsidRDefault="009C0EC8" w:rsidP="009C0EC8">
      <w:pPr>
        <w:pStyle w:val="BodyText"/>
        <w:rPr>
          <w:b/>
          <w:i/>
          <w:sz w:val="20"/>
        </w:rPr>
      </w:pPr>
    </w:p>
    <w:p w14:paraId="02DCF88B" w14:textId="77777777" w:rsidR="009C0EC8" w:rsidRDefault="009C0EC8" w:rsidP="009C0EC8">
      <w:pPr>
        <w:pStyle w:val="BodyText"/>
        <w:spacing w:before="8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5EAE417" wp14:editId="6F3CF3D6">
                <wp:simplePos x="0" y="0"/>
                <wp:positionH relativeFrom="page">
                  <wp:posOffset>3050540</wp:posOffset>
                </wp:positionH>
                <wp:positionV relativeFrom="paragraph">
                  <wp:posOffset>118110</wp:posOffset>
                </wp:positionV>
                <wp:extent cx="238125" cy="1264920"/>
                <wp:effectExtent l="0" t="0" r="0" b="0"/>
                <wp:wrapTopAndBottom/>
                <wp:docPr id="350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264920"/>
                          <a:chOff x="4804" y="186"/>
                          <a:chExt cx="375" cy="1992"/>
                        </a:xfrm>
                      </wpg:grpSpPr>
                      <wps:wsp>
                        <wps:cNvPr id="35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4811" y="1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811" y="59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811" y="100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811" y="14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811" y="180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0F6B8" id="Group 245" o:spid="_x0000_s1026" style="position:absolute;margin-left:240.2pt;margin-top:9.3pt;width:18.75pt;height:99.6pt;z-index:-251653120;mso-wrap-distance-left:0;mso-wrap-distance-right:0;mso-position-horizontal-relative:page" coordorigin="4804,186" coordsize="375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uM+AIAAOEPAAAOAAAAZHJzL2Uyb0RvYy54bWzsV9tu3CAQfa/Uf0C8N76sd2Nb8UZRbqrU&#10;S9S0H8BibKPa4AK73vTrO4B3s7lIlVI1VSX7wQIPDDPnHMZwcrrtWrRhSnMpChwdhRgxQWXJRV3g&#10;b1+v3qUYaUNESVopWIHvmMany7dvToY+Z7FsZFsyhcCJ0PnQF7gxps+DQNOGdUQfyZ4JMFZSdcRA&#10;V9VBqcgA3rs2iMNwEQxSlb2SlGkNXy+8ES+d/6pi1HyuKs0MagsMsRn3Vu69su9geULyWpG+4XQM&#10;g7wgio5wAYvuXV0QQ9Ba8SeuOk6V1LIyR1R2gawqTpnLAbKJwkfZXCu57l0udT7U/R4mgPYRTi92&#10;Sz9trlV/298oHz00P0j6XQMuwdDX+aHd9ms/GK2Gj7IEPsnaSJf4tlKddQEpoa3D926PL9saROFj&#10;PEujeI4RBVMUL5IsHgmgDbBkpyVpmGBkzenCc0Oby3H27Hg3NctiawxI7ld1kY6RWeZBSvoeLf1n&#10;aN02pGeOBG3RuFGIlwWezSOMBOkAgi8gMiLqlqF47vKxAcDIHajaI4qEPG9gHDtTSg4NIyUEFrk8&#10;HkywHQ18/BbiJI0gBotVNvNY7XCeLUDqFmTbOASK5L3S5prJDtlGgRXE7ugjmw/a+KG7IZZNIa94&#10;28J3krcCDQXO5kCg7WrZ8tIaXUfVq/NWoQ2x28w947oPhlnPF0Q3fpwz+cA7bqAKtLwrcLqfTXIL&#10;0qUo3fKG8Na3gfZWOHl6oDzjK1neAWhK+i0OJQkajVQ/MRpgexdY/1gTxTBq3wsAPouSxNYD10nm&#10;x6BEpA4tq0MLERRcFdhg5JvnxteQda943cBKkQNFyDPYDxV3SFoifVRjsCDKV1Nn/Iw6k8yi/UBs&#10;wOPfVuc8O/YkT+qc1DnWztlz6kz/hTqjMHQ1mOSTPCd5jvKEI8iTX3viqthrF88ogfOQ+/9N8pzk&#10;OcoTjsFP5emOy68uzzR0Z4qpev4PR093TYJ7pLs5jXdee1E97Luj6v3NfPkLAAD//wMAUEsDBBQA&#10;BgAIAAAAIQC9JnVp4gAAAAoBAAAPAAAAZHJzL2Rvd25yZXYueG1sTI9NS8NAEIbvgv9hGcGb3Wzt&#10;R4zZlFLUUxFshdLbNJkmodnZkN0m6b93PelxeB/e95l0NZpG9NS52rIGNYlAEOe2qLnU8L1/f4pB&#10;OI9cYGOZNNzIwSq7v0sxKezAX9TvfClCCbsENVTet4mULq/IoJvYljhkZ9sZ9OHsSll0OIRy08hp&#10;FC2kwZrDQoUtbSrKL7ur0fAx4LB+Vm/99nLe3I77+edhq0jrx4dx/QrC0+j/YPjVD+qQBaeTvXLh&#10;RKNhFkezgIYgXoAIwFwtX0CcNEzVMgaZpfL/C9kPAAAA//8DAFBLAQItABQABgAIAAAAIQC2gziS&#10;/gAAAOEBAAATAAAAAAAAAAAAAAAAAAAAAABbQ29udGVudF9UeXBlc10ueG1sUEsBAi0AFAAGAAgA&#10;AAAhADj9If/WAAAAlAEAAAsAAAAAAAAAAAAAAAAALwEAAF9yZWxzLy5yZWxzUEsBAi0AFAAGAAgA&#10;AAAhALO4K4z4AgAA4Q8AAA4AAAAAAAAAAAAAAAAALgIAAGRycy9lMm9Eb2MueG1sUEsBAi0AFAAG&#10;AAgAAAAhAL0mdWniAAAACgEAAA8AAAAAAAAAAAAAAAAAUgUAAGRycy9kb3ducmV2LnhtbFBLBQYA&#10;AAAABAAEAPMAAABhBgAAAAA=&#10;">
                <v:rect id="Rectangle 250" o:spid="_x0000_s1027" style="position:absolute;left:4811;top:19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j4wwAAANwAAAAPAAAAZHJzL2Rvd25yZXYueG1sRI9BawIx&#10;FITvBf9DeIK3mrVikdUoa1HoSagK6u2xeSaLm5dlE93tv28KhR6HmfmGWa57V4sntaHyrGAyzkAQ&#10;l15XbBScjrvXOYgQkTXWnknBNwVYrwYvS8y17/iLnodoRIJwyFGBjbHJpQylJYdh7Bvi5N186zAm&#10;2RqpW+wS3NXyLcvepcOK04LFhj4slffDwynYNtd9MTNBFudoL3e/6XZ2b5QaDftiASJSH//Df+1P&#10;rWA6m8DvmXQE5OoHAAD//wMAUEsBAi0AFAAGAAgAAAAhANvh9svuAAAAhQEAABMAAAAAAAAAAAAA&#10;AAAAAAAAAFtDb250ZW50X1R5cGVzXS54bWxQSwECLQAUAAYACAAAACEAWvQsW78AAAAVAQAACwAA&#10;AAAAAAAAAAAAAAAfAQAAX3JlbHMvLnJlbHNQSwECLQAUAAYACAAAACEA28o4+MMAAADcAAAADwAA&#10;AAAAAAAAAAAAAAAHAgAAZHJzL2Rvd25yZXYueG1sUEsFBgAAAAADAAMAtwAAAPcCAAAAAA==&#10;" filled="f"/>
                <v:rect id="Rectangle 249" o:spid="_x0000_s1028" style="position:absolute;left:4811;top:59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aPwwAAANwAAAAPAAAAZHJzL2Rvd25yZXYueG1sRI9BawIx&#10;FITvgv8hPKE3zdailNUoq1ToSVALrbfH5jVZ3Lwsm9Td/nsjCB6HmfmGWa57V4srtaHyrOB1koEg&#10;Lr2u2Cj4Ou3G7yBCRNZYeyYF/xRgvRoOlphr3/GBrsdoRIJwyFGBjbHJpQylJYdh4hvi5P361mFM&#10;sjVSt9gluKvlNMvm0mHFacFiQ1tL5eX45xR8NOd9MTNBFt/R/lz8ptvZvVHqZdQXCxCR+vgMP9qf&#10;WsHbbAr3M+kIyNUNAAD//wMAUEsBAi0AFAAGAAgAAAAhANvh9svuAAAAhQEAABMAAAAAAAAAAAAA&#10;AAAAAAAAAFtDb250ZW50X1R5cGVzXS54bWxQSwECLQAUAAYACAAAACEAWvQsW78AAAAVAQAACwAA&#10;AAAAAAAAAAAAAAAfAQAAX3JlbHMvLnJlbHNQSwECLQAUAAYACAAAACEAKximj8MAAADcAAAADwAA&#10;AAAAAAAAAAAAAAAHAgAAZHJzL2Rvd25yZXYueG1sUEsFBgAAAAADAAMAtwAAAPcCAAAAAA==&#10;" filled="f"/>
                <v:rect id="Rectangle 248" o:spid="_x0000_s1029" style="position:absolute;left:4811;top:100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MUwwAAANwAAAAPAAAAZHJzL2Rvd25yZXYueG1sRI9BawIx&#10;FITvhf6H8Aq91ayKUlajbIuCJ6FaUG+PzTNZ3Lwsm9Rd/70RCh6HmfmGmS97V4srtaHyrGA4yEAQ&#10;l15XbBT87tcfnyBCRNZYeyYFNwqwXLy+zDHXvuMfuu6iEQnCIUcFNsYmlzKUlhyGgW+Ik3f2rcOY&#10;ZGukbrFLcFfLUZZNpcOK04LFhr4tlZfdn1Owak7bYmKCLA7RHi/+q1vbrVHq/a0vZiAi9fEZ/m9v&#10;tILxZAyPM+kIyMUdAAD//wMAUEsBAi0AFAAGAAgAAAAhANvh9svuAAAAhQEAABMAAAAAAAAAAAAA&#10;AAAAAAAAAFtDb250ZW50X1R5cGVzXS54bWxQSwECLQAUAAYACAAAACEAWvQsW78AAAAVAQAACwAA&#10;AAAAAAAAAAAAAAAfAQAAX3JlbHMvLnJlbHNQSwECLQAUAAYACAAAACEARFQDFMMAAADcAAAADwAA&#10;AAAAAAAAAAAAAAAHAgAAZHJzL2Rvd25yZXYueG1sUEsFBgAAAAADAAMAtwAAAPcCAAAAAA==&#10;" filled="f"/>
                <v:rect id="Rectangle 247" o:spid="_x0000_s1030" style="position:absolute;left:4811;top:14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tgxAAAANwAAAAPAAAAZHJzL2Rvd25yZXYueG1sRI9BawIx&#10;FITvgv8hPKE3zVaryNYoqyj0JFQLtbfH5jVZ3Lwsm+hu/31TKHgcZuYbZrXpXS3u1IbKs4LnSQaC&#10;uPS6YqPg43wYL0GEiKyx9kwKfijAZj0crDDXvuN3up+iEQnCIUcFNsYmlzKUlhyGiW+Ik/ftW4cx&#10;ydZI3WKX4K6W0yxbSIcVpwWLDe0sldfTzSnYN1/HYm6CLD6jvVz9tjvYo1HqadQXryAi9fER/m+/&#10;aQWz+Qv8nUlHQK5/AQAA//8DAFBLAQItABQABgAIAAAAIQDb4fbL7gAAAIUBAAATAAAAAAAAAAAA&#10;AAAAAAAAAABbQ29udGVudF9UeXBlc10ueG1sUEsBAi0AFAAGAAgAAAAhAFr0LFu/AAAAFQEAAAsA&#10;AAAAAAAAAAAAAAAAHwEAAF9yZWxzLy5yZWxzUEsBAi0AFAAGAAgAAAAhAMu9m2DEAAAA3AAAAA8A&#10;AAAAAAAAAAAAAAAABwIAAGRycy9kb3ducmV2LnhtbFBLBQYAAAAAAwADALcAAAD4AgAAAAA=&#10;" filled="f"/>
                <v:rect id="Rectangle 246" o:spid="_x0000_s1031" style="position:absolute;left:4811;top:180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T77xAAAANwAAAAPAAAAZHJzL2Rvd25yZXYueG1sRI9BawIx&#10;FITvgv8hvEJvmq1li6xGWaWCJ0FbsL09Ns9kcfOybFJ3/fdNQehxmJlvmOV6cI24URdqzwpephkI&#10;4srrmo2Cz4/dZA4iRGSNjWdScKcA69V4tMRC+56PdDtFIxKEQ4EKbIxtIWWoLDkMU98SJ+/iO4cx&#10;yc5I3WGf4K6Rsyx7kw5rTgsWW9paqq6nH6fgvf0+lLkJsjxH+3X1m35nD0ap56ehXICINMT/8KO9&#10;1wpe8xz+zqQjIFe/AAAA//8DAFBLAQItABQABgAIAAAAIQDb4fbL7gAAAIUBAAATAAAAAAAAAAAA&#10;AAAAAAAAAABbQ29udGVudF9UeXBlc10ueG1sUEsBAi0AFAAGAAgAAAAhAFr0LFu/AAAAFQEAAAsA&#10;AAAAAAAAAAAAAAAAHwEAAF9yZWxzLy5yZWxzUEsBAi0AFAAGAAgAAAAhAKTxPvvEAAAA3AAAAA8A&#10;AAAAAAAAAAAAAAAABwIAAGRycy9kb3ducmV2LnhtbFBLBQYAAAAAAwADALcAAAD4AgAAAAA=&#10;" filled="f"/>
                <w10:wrap type="topAndBottom" anchorx="page"/>
              </v:group>
            </w:pict>
          </mc:Fallback>
        </mc:AlternateContent>
      </w:r>
    </w:p>
    <w:p w14:paraId="72379F5F" w14:textId="77777777" w:rsidR="009C0EC8" w:rsidRDefault="009C0EC8" w:rsidP="009C0EC8">
      <w:pPr>
        <w:rPr>
          <w:sz w:val="12"/>
        </w:rPr>
      </w:pPr>
    </w:p>
    <w:p w14:paraId="5AE9E62A" w14:textId="77777777" w:rsidR="009C0EC8" w:rsidRPr="006144DE" w:rsidRDefault="009C0EC8" w:rsidP="009C0EC8">
      <w:pPr>
        <w:rPr>
          <w:sz w:val="12"/>
        </w:rPr>
      </w:pPr>
    </w:p>
    <w:p w14:paraId="5A2FC454" w14:textId="77777777" w:rsidR="009C0EC8" w:rsidRPr="006144DE" w:rsidRDefault="009C0EC8" w:rsidP="009C0EC8">
      <w:pPr>
        <w:rPr>
          <w:sz w:val="12"/>
        </w:rPr>
      </w:pPr>
    </w:p>
    <w:p w14:paraId="758BBA02" w14:textId="77777777" w:rsidR="009C0EC8" w:rsidRPr="006144DE" w:rsidRDefault="009C0EC8" w:rsidP="009C0EC8">
      <w:pPr>
        <w:rPr>
          <w:sz w:val="12"/>
        </w:rPr>
      </w:pPr>
    </w:p>
    <w:p w14:paraId="0C6BC35C" w14:textId="77777777" w:rsidR="009C0EC8" w:rsidRPr="006144DE" w:rsidRDefault="009C0EC8" w:rsidP="009C0EC8">
      <w:pPr>
        <w:rPr>
          <w:sz w:val="12"/>
        </w:rPr>
      </w:pPr>
    </w:p>
    <w:p w14:paraId="1D3251CD" w14:textId="77777777" w:rsidR="009C0EC8" w:rsidRPr="006144DE" w:rsidRDefault="009C0EC8" w:rsidP="009C0EC8">
      <w:pPr>
        <w:rPr>
          <w:sz w:val="12"/>
        </w:rPr>
      </w:pPr>
    </w:p>
    <w:p w14:paraId="2E78F3D9" w14:textId="77777777" w:rsidR="009C0EC8" w:rsidRPr="006144DE" w:rsidRDefault="009C0EC8" w:rsidP="009C0EC8">
      <w:pPr>
        <w:rPr>
          <w:sz w:val="12"/>
        </w:rPr>
      </w:pPr>
    </w:p>
    <w:p w14:paraId="712FA585" w14:textId="77777777" w:rsidR="009C0EC8" w:rsidRPr="006144DE" w:rsidRDefault="009C0EC8" w:rsidP="009C0EC8">
      <w:pPr>
        <w:rPr>
          <w:sz w:val="12"/>
        </w:rPr>
      </w:pPr>
    </w:p>
    <w:p w14:paraId="7894EEF1" w14:textId="77777777" w:rsidR="008F3A7E" w:rsidRDefault="008F3A7E"/>
    <w:sectPr w:rsidR="007A71E1" w:rsidSect="008B3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85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F08A" w14:textId="77777777" w:rsidR="008B3748" w:rsidRDefault="008B3748" w:rsidP="008B3748">
      <w:r>
        <w:separator/>
      </w:r>
    </w:p>
  </w:endnote>
  <w:endnote w:type="continuationSeparator" w:id="0">
    <w:p w14:paraId="0B4D6EC9" w14:textId="77777777" w:rsidR="008B3748" w:rsidRDefault="008B3748" w:rsidP="008B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63CC" w14:textId="77777777" w:rsidR="008F3A7E" w:rsidRDefault="008F3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CDE1" w14:textId="77777777" w:rsidR="008F3A7E" w:rsidRDefault="008F3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659E" w14:textId="77777777" w:rsidR="008F3A7E" w:rsidRDefault="008F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E6DD" w14:textId="77777777" w:rsidR="008B3748" w:rsidRDefault="008B3748" w:rsidP="008B3748">
      <w:r>
        <w:separator/>
      </w:r>
    </w:p>
  </w:footnote>
  <w:footnote w:type="continuationSeparator" w:id="0">
    <w:p w14:paraId="012AAF55" w14:textId="77777777" w:rsidR="008B3748" w:rsidRDefault="008B3748" w:rsidP="008B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C4E7" w14:textId="77777777" w:rsidR="008F3A7E" w:rsidRDefault="008F3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B6E4" w14:textId="78475D78" w:rsidR="008B3748" w:rsidRPr="005D585B" w:rsidRDefault="00DD74EF">
    <w:pPr>
      <w:pStyle w:val="Header"/>
      <w:rPr>
        <w:sz w:val="20"/>
        <w:szCs w:val="20"/>
      </w:rPr>
    </w:pPr>
    <w:r w:rsidRPr="005D585B">
      <w:rPr>
        <w:sz w:val="20"/>
        <w:szCs w:val="20"/>
      </w:rPr>
      <w:t>Individual</w:t>
    </w:r>
    <w:r w:rsidR="008F3A7E">
      <w:rPr>
        <w:sz w:val="20"/>
        <w:szCs w:val="20"/>
      </w:rPr>
      <w:t>ised</w:t>
    </w:r>
    <w:r w:rsidRPr="005D585B">
      <w:rPr>
        <w:sz w:val="20"/>
        <w:szCs w:val="20"/>
      </w:rPr>
      <w:t xml:space="preserve"> E</w:t>
    </w:r>
    <w:r w:rsidR="005D585B" w:rsidRPr="005D585B">
      <w:rPr>
        <w:sz w:val="20"/>
        <w:szCs w:val="20"/>
      </w:rPr>
      <w:t>d</w:t>
    </w:r>
    <w:r w:rsidRPr="005D585B">
      <w:rPr>
        <w:sz w:val="20"/>
        <w:szCs w:val="20"/>
      </w:rPr>
      <w:t>ucation</w:t>
    </w:r>
    <w:r w:rsidR="008F3A7E">
      <w:rPr>
        <w:sz w:val="20"/>
        <w:szCs w:val="20"/>
      </w:rPr>
      <w:t>al</w:t>
    </w:r>
    <w:r w:rsidRPr="005D585B">
      <w:rPr>
        <w:sz w:val="20"/>
        <w:szCs w:val="20"/>
      </w:rPr>
      <w:t xml:space="preserve"> P</w:t>
    </w:r>
    <w:r w:rsidR="008F3A7E">
      <w:rPr>
        <w:sz w:val="20"/>
        <w:szCs w:val="20"/>
      </w:rPr>
      <w:t>rogramme</w:t>
    </w:r>
    <w:r w:rsidRPr="005D585B">
      <w:rPr>
        <w:sz w:val="20"/>
        <w:szCs w:val="20"/>
      </w:rPr>
      <w:t xml:space="preserve"> Guidance for Schools, </w:t>
    </w:r>
    <w:r w:rsidR="005D585B" w:rsidRPr="005D585B">
      <w:rPr>
        <w:sz w:val="20"/>
        <w:szCs w:val="20"/>
      </w:rPr>
      <w:t xml:space="preserve">Parents Carers, Children and Young People </w:t>
    </w:r>
    <w:r w:rsidR="008F3A7E">
      <w:rPr>
        <w:sz w:val="20"/>
        <w:szCs w:val="20"/>
      </w:rPr>
      <w:t xml:space="preserve">April </w:t>
    </w:r>
    <w:r w:rsidR="008F3A7E">
      <w:rPr>
        <w:sz w:val="20"/>
        <w:szCs w:val="20"/>
      </w:rPr>
      <w:t>2024</w:t>
    </w:r>
  </w:p>
  <w:p w14:paraId="51920D1F" w14:textId="77777777" w:rsidR="008B3748" w:rsidRDefault="008B3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5392" w14:textId="77777777" w:rsidR="008F3A7E" w:rsidRDefault="008F3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C8"/>
    <w:rsid w:val="004E050E"/>
    <w:rsid w:val="005D585B"/>
    <w:rsid w:val="005E7485"/>
    <w:rsid w:val="008B3748"/>
    <w:rsid w:val="008F3A7E"/>
    <w:rsid w:val="009C0EC8"/>
    <w:rsid w:val="00DD74EF"/>
    <w:rsid w:val="00E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8D77"/>
  <w15:chartTrackingRefBased/>
  <w15:docId w15:val="{C864624A-C687-473D-B182-F0BC9CF4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4">
    <w:name w:val="heading 4"/>
    <w:basedOn w:val="Normal"/>
    <w:link w:val="Heading4Char"/>
    <w:uiPriority w:val="9"/>
    <w:unhideWhenUsed/>
    <w:qFormat/>
    <w:rsid w:val="009C0EC8"/>
    <w:pPr>
      <w:spacing w:before="257"/>
      <w:ind w:left="106" w:right="1436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0EC8"/>
    <w:rPr>
      <w:rFonts w:ascii="Arial" w:eastAsia="Arial" w:hAnsi="Arial" w:cs="Arial"/>
      <w:b/>
      <w:bCs/>
      <w:i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9C0E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0EC8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C0EC8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B3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748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B3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748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6170D-A880-432A-85AC-1DA63D21F52F}">
  <ds:schemaRefs>
    <ds:schemaRef ds:uri="http://purl.org/dc/terms/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466D9D-2CD9-477A-8160-CE731AF2EAC9}"/>
</file>

<file path=customXml/itemProps3.xml><?xml version="1.0" encoding="utf-8"?>
<ds:datastoreItem xmlns:ds="http://schemas.openxmlformats.org/officeDocument/2006/customXml" ds:itemID="{AA4AE07D-D555-407A-8B14-CD2E82056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5</cp:revision>
  <dcterms:created xsi:type="dcterms:W3CDTF">2023-03-01T09:15:00Z</dcterms:created>
  <dcterms:modified xsi:type="dcterms:W3CDTF">2024-04-17T10:56:00Z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