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D5CC" w14:textId="692D3FCD" w:rsidR="00512D12" w:rsidRPr="00512D12" w:rsidRDefault="00512D12" w:rsidP="00512D12">
      <w:pPr>
        <w:rPr>
          <w:rFonts w:ascii="Arial" w:hAnsi="Arial" w:cs="Arial"/>
          <w:b/>
          <w:bCs/>
        </w:rPr>
      </w:pPr>
      <w:r w:rsidRPr="00512D12">
        <w:rPr>
          <w:rFonts w:ascii="Arial" w:hAnsi="Arial" w:cs="Arial"/>
          <w:b/>
          <w:bCs/>
        </w:rPr>
        <w:t xml:space="preserve">Appendix 5 </w:t>
      </w:r>
    </w:p>
    <w:p w14:paraId="38BEE55C" w14:textId="33918220" w:rsidR="0061673A" w:rsidRPr="0061673A" w:rsidRDefault="0061673A" w:rsidP="0061673A">
      <w:pPr>
        <w:jc w:val="center"/>
        <w:rPr>
          <w:b/>
          <w:bCs/>
        </w:rPr>
      </w:pPr>
      <w:r w:rsidRPr="0061673A">
        <w:rPr>
          <w:b/>
          <w:bCs/>
        </w:rPr>
        <w:t>Nature Nurture Programme</w:t>
      </w:r>
    </w:p>
    <w:p w14:paraId="10F23FE5" w14:textId="5C377C00" w:rsidR="0061673A" w:rsidRPr="0061673A" w:rsidRDefault="008A14F8" w:rsidP="0061673A">
      <w:pPr>
        <w:jc w:val="center"/>
        <w:rPr>
          <w:b/>
          <w:bCs/>
        </w:rPr>
      </w:pPr>
      <w:r>
        <w:rPr>
          <w:b/>
          <w:bCs/>
        </w:rPr>
        <w:t>Session</w:t>
      </w:r>
      <w:r w:rsidR="0061673A" w:rsidRPr="0061673A">
        <w:rPr>
          <w:b/>
          <w:bCs/>
        </w:rPr>
        <w:t xml:space="preserve"> Feedback Form</w:t>
      </w:r>
    </w:p>
    <w:p w14:paraId="6D0C0A15" w14:textId="421A9701" w:rsidR="0061673A" w:rsidRDefault="0061673A">
      <w:r>
        <w:t>This form should be completed by the Nature Nurture practitioner for each pupil after every session and emailed to pupil’s school, for the attention of the named person.</w:t>
      </w:r>
      <w:r w:rsidR="008A14F8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1673A" w14:paraId="33CEFF0A" w14:textId="77777777" w:rsidTr="0061673A">
        <w:tc>
          <w:tcPr>
            <w:tcW w:w="2830" w:type="dxa"/>
          </w:tcPr>
          <w:p w14:paraId="36F061AD" w14:textId="72FEB75F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Pupil Name:</w:t>
            </w:r>
          </w:p>
        </w:tc>
        <w:tc>
          <w:tcPr>
            <w:tcW w:w="6186" w:type="dxa"/>
          </w:tcPr>
          <w:p w14:paraId="3EE0093B" w14:textId="57BE2E7C" w:rsidR="0061673A" w:rsidRDefault="00A72C1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1673A" w14:paraId="4F3162B1" w14:textId="77777777" w:rsidTr="0061673A">
        <w:tc>
          <w:tcPr>
            <w:tcW w:w="2830" w:type="dxa"/>
          </w:tcPr>
          <w:p w14:paraId="271AFDF9" w14:textId="668D9DBD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School:</w:t>
            </w:r>
          </w:p>
        </w:tc>
        <w:tc>
          <w:tcPr>
            <w:tcW w:w="6186" w:type="dxa"/>
          </w:tcPr>
          <w:p w14:paraId="518DFD0B" w14:textId="22633F84" w:rsidR="0061673A" w:rsidRDefault="00A72C1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673A" w14:paraId="5DFBC727" w14:textId="77777777" w:rsidTr="0061673A">
        <w:tc>
          <w:tcPr>
            <w:tcW w:w="2830" w:type="dxa"/>
          </w:tcPr>
          <w:p w14:paraId="34A3F605" w14:textId="6105FE87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Date of Session</w:t>
            </w:r>
            <w:r w:rsidR="008A6887">
              <w:rPr>
                <w:b/>
                <w:bCs/>
              </w:rPr>
              <w:t>:</w:t>
            </w:r>
          </w:p>
        </w:tc>
        <w:tc>
          <w:tcPr>
            <w:tcW w:w="6186" w:type="dxa"/>
          </w:tcPr>
          <w:p w14:paraId="1121EFDE" w14:textId="32C9A353" w:rsidR="0061673A" w:rsidRDefault="00A72C1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673A" w14:paraId="7D7B5278" w14:textId="77777777" w:rsidTr="0061673A">
        <w:tc>
          <w:tcPr>
            <w:tcW w:w="2830" w:type="dxa"/>
          </w:tcPr>
          <w:p w14:paraId="58DB6FF7" w14:textId="373C751E" w:rsidR="0061673A" w:rsidRPr="0061673A" w:rsidRDefault="0061673A">
            <w:pPr>
              <w:rPr>
                <w:b/>
                <w:bCs/>
              </w:rPr>
            </w:pPr>
            <w:r w:rsidRPr="0061673A">
              <w:rPr>
                <w:b/>
                <w:bCs/>
              </w:rPr>
              <w:t>Nature Nurture Practitioner:</w:t>
            </w:r>
          </w:p>
        </w:tc>
        <w:tc>
          <w:tcPr>
            <w:tcW w:w="6186" w:type="dxa"/>
          </w:tcPr>
          <w:p w14:paraId="75634C84" w14:textId="43992363" w:rsidR="0061673A" w:rsidRDefault="00A72C1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BAB5F07" w14:textId="4EA92BD8" w:rsidR="0061673A" w:rsidRDefault="0061673A"/>
    <w:p w14:paraId="4B03E8B1" w14:textId="75225B6F" w:rsidR="0061673A" w:rsidRDefault="0061673A">
      <w:r>
        <w:t xml:space="preserve">The purpose of this form is to provide the named person with a succinct overview of how the session has gone.  </w:t>
      </w:r>
      <w:r w:rsidR="008A6887">
        <w:t xml:space="preserve">Information provided should be brief and in bullet point format.  </w:t>
      </w:r>
      <w:r>
        <w:t>The Named Person should be informed as a matter of priority should any wellbeing concerns arise during session.  Child Protection concerns should be reported</w:t>
      </w:r>
      <w:r w:rsidR="008A14F8">
        <w:t xml:space="preserve"> immediately</w:t>
      </w:r>
      <w:r>
        <w:t xml:space="preserve"> in accordance with child protection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673A" w14:paraId="6CE20A0D" w14:textId="77777777" w:rsidTr="0061673A">
        <w:tc>
          <w:tcPr>
            <w:tcW w:w="4508" w:type="dxa"/>
          </w:tcPr>
          <w:p w14:paraId="69BA81CE" w14:textId="3AD2E440" w:rsidR="0061673A" w:rsidRDefault="0061673A">
            <w:r>
              <w:t>Main focus of today’s nature nurture session:</w:t>
            </w:r>
          </w:p>
        </w:tc>
        <w:tc>
          <w:tcPr>
            <w:tcW w:w="4508" w:type="dxa"/>
          </w:tcPr>
          <w:p w14:paraId="2BA78364" w14:textId="33D01D96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312A21D" w14:textId="1BD09316" w:rsidR="0061673A" w:rsidRDefault="0061673A"/>
        </w:tc>
      </w:tr>
      <w:tr w:rsidR="0061673A" w14:paraId="5D27A30F" w14:textId="77777777" w:rsidTr="0061673A">
        <w:tc>
          <w:tcPr>
            <w:tcW w:w="4508" w:type="dxa"/>
          </w:tcPr>
          <w:p w14:paraId="36A8748F" w14:textId="6EA56360" w:rsidR="0061673A" w:rsidRDefault="0061673A">
            <w:r>
              <w:t>Pupil’s engagement with the session:</w:t>
            </w:r>
          </w:p>
        </w:tc>
        <w:tc>
          <w:tcPr>
            <w:tcW w:w="4508" w:type="dxa"/>
          </w:tcPr>
          <w:p w14:paraId="449E42E3" w14:textId="4313BA33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C51B6" w14:textId="54686958" w:rsidR="0061673A" w:rsidRDefault="0061673A"/>
        </w:tc>
      </w:tr>
      <w:tr w:rsidR="0061673A" w14:paraId="617EA3FB" w14:textId="77777777" w:rsidTr="0061673A">
        <w:tc>
          <w:tcPr>
            <w:tcW w:w="4508" w:type="dxa"/>
          </w:tcPr>
          <w:p w14:paraId="402BD987" w14:textId="3B73550B" w:rsidR="0061673A" w:rsidRDefault="008A6887">
            <w:r>
              <w:t>Any notable a</w:t>
            </w:r>
            <w:r w:rsidR="0061673A">
              <w:t>chievements:</w:t>
            </w:r>
          </w:p>
          <w:p w14:paraId="54A75EAC" w14:textId="167F2343" w:rsidR="008A6887" w:rsidRDefault="008A6887"/>
        </w:tc>
        <w:tc>
          <w:tcPr>
            <w:tcW w:w="4508" w:type="dxa"/>
          </w:tcPr>
          <w:p w14:paraId="67BDFB19" w14:textId="7D37F602" w:rsidR="0061673A" w:rsidRDefault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E7DFBA" w14:textId="0678EA37" w:rsidR="0061673A" w:rsidRDefault="0061673A"/>
        </w:tc>
      </w:tr>
      <w:tr w:rsidR="0061673A" w14:paraId="4435CF8D" w14:textId="77777777" w:rsidTr="0061673A">
        <w:tc>
          <w:tcPr>
            <w:tcW w:w="4508" w:type="dxa"/>
          </w:tcPr>
          <w:p w14:paraId="5265C3FA" w14:textId="7270977B" w:rsidR="0061673A" w:rsidRDefault="008A6887">
            <w:r>
              <w:t>Any notable c</w:t>
            </w:r>
            <w:r w:rsidR="0061673A">
              <w:t>hallenges:</w:t>
            </w:r>
          </w:p>
        </w:tc>
        <w:tc>
          <w:tcPr>
            <w:tcW w:w="4508" w:type="dxa"/>
          </w:tcPr>
          <w:p w14:paraId="66E59725" w14:textId="77777777" w:rsidR="00A72C15" w:rsidRDefault="00A72C15" w:rsidP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1C27F6" w14:textId="7E56D3FB" w:rsidR="0061673A" w:rsidRDefault="0061673A"/>
        </w:tc>
      </w:tr>
      <w:tr w:rsidR="0061673A" w14:paraId="7C690C25" w14:textId="77777777" w:rsidTr="0061673A">
        <w:tc>
          <w:tcPr>
            <w:tcW w:w="4508" w:type="dxa"/>
          </w:tcPr>
          <w:p w14:paraId="5F681D20" w14:textId="51CE156C" w:rsidR="0061673A" w:rsidRDefault="0061673A">
            <w:r>
              <w:t>Any matters to be discussed with the named person:</w:t>
            </w:r>
          </w:p>
        </w:tc>
        <w:tc>
          <w:tcPr>
            <w:tcW w:w="4508" w:type="dxa"/>
          </w:tcPr>
          <w:p w14:paraId="10E4605A" w14:textId="77777777" w:rsidR="00A72C15" w:rsidRDefault="00A72C15" w:rsidP="00A72C1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324AB6" w14:textId="77777777" w:rsidR="0061673A" w:rsidRDefault="0061673A"/>
        </w:tc>
      </w:tr>
    </w:tbl>
    <w:p w14:paraId="351A7325" w14:textId="7549E3E1" w:rsidR="0061673A" w:rsidRDefault="0061673A"/>
    <w:p w14:paraId="2EB827C0" w14:textId="188E2AAA" w:rsidR="008A6887" w:rsidRDefault="008A6887"/>
    <w:sectPr w:rsidR="008A688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0CCD" w14:textId="77777777" w:rsidR="005C15EE" w:rsidRDefault="005C15EE" w:rsidP="00512D12">
      <w:pPr>
        <w:spacing w:after="0" w:line="240" w:lineRule="auto"/>
      </w:pPr>
      <w:r>
        <w:separator/>
      </w:r>
    </w:p>
  </w:endnote>
  <w:endnote w:type="continuationSeparator" w:id="0">
    <w:p w14:paraId="56FA9168" w14:textId="77777777" w:rsidR="005C15EE" w:rsidRDefault="005C15EE" w:rsidP="0051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85E9" w14:textId="2F9576CD" w:rsidR="009B7BC6" w:rsidRDefault="009B7BC6" w:rsidP="009B7BC6">
    <w:pPr>
      <w:pStyle w:val="Footer"/>
      <w:ind w:left="-426"/>
    </w:pPr>
    <w:r>
      <w:t>Nature Nurture Practitioners Guidance for Schools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3DF1" w14:textId="77777777" w:rsidR="005C15EE" w:rsidRDefault="005C15EE" w:rsidP="00512D12">
      <w:pPr>
        <w:spacing w:after="0" w:line="240" w:lineRule="auto"/>
      </w:pPr>
      <w:r>
        <w:separator/>
      </w:r>
    </w:p>
  </w:footnote>
  <w:footnote w:type="continuationSeparator" w:id="0">
    <w:p w14:paraId="5B707258" w14:textId="77777777" w:rsidR="005C15EE" w:rsidRDefault="005C15EE" w:rsidP="0051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B8D1" w14:textId="0DDA3FCE" w:rsidR="00512D12" w:rsidRPr="00512D12" w:rsidRDefault="00512D12" w:rsidP="00512D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CE7457" wp14:editId="3227F0BF">
          <wp:simplePos x="0" y="0"/>
          <wp:positionH relativeFrom="column">
            <wp:posOffset>3968750</wp:posOffset>
          </wp:positionH>
          <wp:positionV relativeFrom="paragraph">
            <wp:posOffset>-201930</wp:posOffset>
          </wp:positionV>
          <wp:extent cx="1901190" cy="387350"/>
          <wp:effectExtent l="0" t="0" r="3810" b="0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19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ACFDE5" wp14:editId="0C368B45">
          <wp:simplePos x="0" y="0"/>
          <wp:positionH relativeFrom="column">
            <wp:posOffset>-876300</wp:posOffset>
          </wp:positionH>
          <wp:positionV relativeFrom="paragraph">
            <wp:posOffset>-436880</wp:posOffset>
          </wp:positionV>
          <wp:extent cx="1390650" cy="886460"/>
          <wp:effectExtent l="0" t="0" r="0" b="889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3A"/>
    <w:rsid w:val="00007153"/>
    <w:rsid w:val="00071625"/>
    <w:rsid w:val="00417867"/>
    <w:rsid w:val="004832AC"/>
    <w:rsid w:val="00512D12"/>
    <w:rsid w:val="005C15EE"/>
    <w:rsid w:val="0061673A"/>
    <w:rsid w:val="006B3583"/>
    <w:rsid w:val="008A14F8"/>
    <w:rsid w:val="008A6887"/>
    <w:rsid w:val="009B7BC6"/>
    <w:rsid w:val="00A02F81"/>
    <w:rsid w:val="00A72C15"/>
    <w:rsid w:val="00B81245"/>
    <w:rsid w:val="00B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20556"/>
  <w15:chartTrackingRefBased/>
  <w15:docId w15:val="{34052058-C202-4370-8EB4-163F33A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2"/>
  </w:style>
  <w:style w:type="paragraph" w:styleId="Footer">
    <w:name w:val="footer"/>
    <w:basedOn w:val="Normal"/>
    <w:link w:val="FooterChar"/>
    <w:uiPriority w:val="99"/>
    <w:unhideWhenUsed/>
    <w:rsid w:val="00512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744DB-B275-4FBC-B169-FA5C51ABE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BFEDC-59FE-4D5F-8656-BB9B9D274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B89B5-127C-404F-A736-425EC249B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Douglas</dc:creator>
  <cp:keywords/>
  <dc:description/>
  <cp:lastModifiedBy>Gemma Lyall</cp:lastModifiedBy>
  <cp:revision>6</cp:revision>
  <dcterms:created xsi:type="dcterms:W3CDTF">2022-01-12T11:10:00Z</dcterms:created>
  <dcterms:modified xsi:type="dcterms:W3CDTF">2023-10-06T10:47:00Z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