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8633B1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2D2EA308" w14:textId="713143AB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2132342F" w14:textId="77777777" w:rsidR="00044351" w:rsidRDefault="00044351" w:rsidP="008633B1">
      <w:pPr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</w:p>
    <w:p w14:paraId="6DD76E6A" w14:textId="7B71E750" w:rsidR="008633B1" w:rsidRPr="00863089" w:rsidRDefault="000A328B" w:rsidP="008633B1">
      <w:pPr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  <w:r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 xml:space="preserve">Aplikacje do przedszkoli oraz pierwszej klasy P1 na rok </w:t>
      </w:r>
      <w:r w:rsidR="008633B1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202</w:t>
      </w:r>
      <w:r w:rsidR="00055107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4</w:t>
      </w:r>
      <w:r w:rsidR="008633B1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-202</w:t>
      </w:r>
      <w:r w:rsidR="00055107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5</w:t>
      </w:r>
      <w:r w:rsidR="008633B1"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 xml:space="preserve"> </w:t>
      </w:r>
    </w:p>
    <w:p w14:paraId="19B5F97E" w14:textId="77777777" w:rsidR="008633B1" w:rsidRPr="00863089" w:rsidRDefault="008633B1" w:rsidP="008633B1">
      <w:pPr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</w:p>
    <w:p w14:paraId="27DEC6AD" w14:textId="253F6EFB" w:rsidR="008633B1" w:rsidRPr="00863089" w:rsidRDefault="000A328B" w:rsidP="00044351">
      <w:pPr>
        <w:pStyle w:val="ListParagraph"/>
        <w:numPr>
          <w:ilvl w:val="0"/>
          <w:numId w:val="37"/>
        </w:numPr>
        <w:ind w:left="0"/>
        <w:rPr>
          <w:rFonts w:ascii="Arial" w:hAnsi="Arial" w:cs="Arial"/>
        </w:rPr>
      </w:pPr>
      <w:proofErr w:type="spellStart"/>
      <w:r w:rsidRPr="00863089">
        <w:rPr>
          <w:rFonts w:ascii="Arial" w:hAnsi="Arial" w:cs="Arial"/>
          <w:b/>
          <w:bCs/>
          <w:color w:val="002451"/>
          <w:sz w:val="28"/>
          <w:szCs w:val="28"/>
        </w:rPr>
        <w:t>Przedszkole</w:t>
      </w:r>
      <w:proofErr w:type="spellEnd"/>
    </w:p>
    <w:p w14:paraId="3945B1C9" w14:textId="763054BE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>Dzieci w wieku 3 oraz 4 lat mają uprawnienie do około 30 godzin na tydzień darmowej nauki (przedszkolnej) lub opieki</w:t>
      </w:r>
    </w:p>
    <w:p w14:paraId="5546B75C" w14:textId="4A54776E" w:rsidR="008633B1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526"/>
      </w:tblGrid>
      <w:tr w:rsidR="00D13AA5" w:rsidRPr="009E4924" w14:paraId="3A31C89A" w14:textId="77777777" w:rsidTr="00106EFC">
        <w:trPr>
          <w:trHeight w:val="20"/>
        </w:trPr>
        <w:tc>
          <w:tcPr>
            <w:tcW w:w="524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614B1511" w14:textId="664160B7" w:rsidR="00D13AA5" w:rsidRPr="008B2A5C" w:rsidRDefault="00D13AA5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Dzieci</w:t>
            </w:r>
            <w:proofErr w:type="spellEnd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urodzone</w:t>
            </w:r>
            <w:proofErr w:type="spellEnd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pomiędzy</w:t>
            </w:r>
            <w:proofErr w:type="spellEnd"/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r w:rsidRPr="008B2A5C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18742164" w14:textId="5BF8B09A" w:rsidR="00D13AA5" w:rsidRPr="00D13AA5" w:rsidRDefault="00D13AA5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val="pl-PL" w:eastAsia="en-GB"/>
              </w:rPr>
            </w:pPr>
            <w:r w:rsidRPr="00D13AA5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val="pl-PL" w:eastAsia="en-GB"/>
              </w:rPr>
              <w:t>mogą rozpocząć przedszkole lub inny rodzaj opieki od  </w:t>
            </w:r>
            <w:r w:rsidRPr="00D13AA5">
              <w:rPr>
                <w:rFonts w:asciiTheme="minorHAnsi" w:hAnsiTheme="minorHAnsi" w:cstheme="minorHAnsi"/>
                <w:color w:val="FFFFFF"/>
                <w:sz w:val="32"/>
                <w:szCs w:val="32"/>
                <w:lang w:val="pl-PL" w:eastAsia="en-GB"/>
              </w:rPr>
              <w:t> </w:t>
            </w:r>
          </w:p>
        </w:tc>
      </w:tr>
      <w:tr w:rsidR="00D13AA5" w14:paraId="2588C6DA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2E99C88" w14:textId="0A13F6AB" w:rsidR="00D13AA5" w:rsidRPr="008B2A5C" w:rsidRDefault="0071788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 </w:t>
            </w:r>
            <w:proofErr w:type="spellStart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marca</w:t>
            </w:r>
            <w:proofErr w:type="spellEnd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551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2020</w:t>
            </w:r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</w:t>
            </w:r>
            <w:r w:rsidR="0005510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sierpnia</w:t>
            </w:r>
            <w:proofErr w:type="spellEnd"/>
            <w:r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4C5A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726C60D" w14:textId="66A91BF9" w:rsidR="00D13AA5" w:rsidRPr="008B2A5C" w:rsidRDefault="00C47AA3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4C5A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sierpnia</w:t>
            </w:r>
            <w:proofErr w:type="spellEnd"/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4C5A5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 </w:t>
            </w:r>
          </w:p>
        </w:tc>
      </w:tr>
      <w:tr w:rsidR="00D13AA5" w14:paraId="73732B8E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B4162DA" w14:textId="7CB7A101" w:rsidR="00D13AA5" w:rsidRPr="008B2A5C" w:rsidRDefault="00D13AA5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  <w:r w:rsidR="00A913E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A913E1" w:rsidRPr="00A913E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września</w:t>
            </w:r>
            <w:proofErr w:type="spellEnd"/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A913E1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– 2</w:t>
            </w:r>
            <w:r w:rsidR="00B541A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października</w:t>
            </w:r>
            <w:proofErr w:type="spellEnd"/>
            <w:r w:rsidR="00717885" w:rsidRPr="007178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B541A6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67A0DE0" w14:textId="6B2B0D1E" w:rsidR="00D13AA5" w:rsidRPr="008B2A5C" w:rsidRDefault="00B541A6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C47AA3"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C47AA3"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października</w:t>
            </w:r>
            <w:proofErr w:type="spellEnd"/>
            <w:r w:rsidR="00C47AA3" w:rsidRP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="00C47AA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</w:tr>
      <w:tr w:rsidR="00D13AA5" w14:paraId="3C439C8C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45AD6FB" w14:textId="3018EC75" w:rsidR="00D13AA5" w:rsidRPr="008B2A5C" w:rsidRDefault="00B541A6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października</w:t>
            </w:r>
            <w:proofErr w:type="spellEnd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 –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stycznia</w:t>
            </w:r>
            <w:proofErr w:type="spellEnd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4BF62058" w14:textId="0F83F8B7" w:rsidR="00D13AA5" w:rsidRPr="008B2A5C" w:rsidRDefault="00B541A6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A26C3F"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A26C3F"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stycznia</w:t>
            </w:r>
            <w:proofErr w:type="spellEnd"/>
            <w:r w:rsidR="00A26C3F"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6B3D4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</w:tr>
      <w:tr w:rsidR="00D13AA5" w14:paraId="4202D0C1" w14:textId="77777777" w:rsidTr="00106EFC">
        <w:trPr>
          <w:trHeight w:val="20"/>
        </w:trPr>
        <w:tc>
          <w:tcPr>
            <w:tcW w:w="5243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08D972C4" w14:textId="0089A6B6" w:rsidR="00D13AA5" w:rsidRPr="008B2A5C" w:rsidRDefault="009E4924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stycznia</w:t>
            </w:r>
            <w:proofErr w:type="spellEnd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6B3D4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 – 1</w:t>
            </w:r>
            <w:r w:rsidR="006B3D4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kwietnia</w:t>
            </w:r>
            <w:proofErr w:type="spellEnd"/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6B3D4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106EFC" w:rsidRPr="00106EF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9147CC2" w14:textId="18C7337D" w:rsidR="00D13AA5" w:rsidRPr="008B2A5C" w:rsidRDefault="00A26C3F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B6642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kwietnia</w:t>
            </w:r>
            <w:proofErr w:type="spellEnd"/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</w:t>
            </w:r>
            <w:r w:rsidR="00B6642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  <w:r w:rsidRPr="00A26C3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r.</w:t>
            </w:r>
          </w:p>
        </w:tc>
      </w:tr>
    </w:tbl>
    <w:p w14:paraId="21309EDC" w14:textId="77777777" w:rsidR="00D13AA5" w:rsidRPr="00863089" w:rsidRDefault="00D13AA5" w:rsidP="008633B1">
      <w:pPr>
        <w:rPr>
          <w:rFonts w:ascii="Arial" w:hAnsi="Arial" w:cs="Arial"/>
          <w:sz w:val="28"/>
          <w:szCs w:val="28"/>
          <w:lang w:val="pl-PL"/>
        </w:rPr>
      </w:pPr>
    </w:p>
    <w:p w14:paraId="55446649" w14:textId="231243C2" w:rsidR="00D07F5E" w:rsidRDefault="00D07F5E" w:rsidP="00D07F5E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pl-PL"/>
        </w:rPr>
      </w:pPr>
      <w:r w:rsidRPr="00863089">
        <w:rPr>
          <w:rFonts w:ascii="Arial" w:eastAsia="Calibri" w:hAnsi="Arial" w:cs="Arial"/>
          <w:sz w:val="28"/>
          <w:szCs w:val="28"/>
          <w:lang w:val="pl-PL"/>
        </w:rPr>
        <w:t>Formularz aplikacyjny dla sesji 202</w:t>
      </w:r>
      <w:r w:rsidR="00B6642E">
        <w:rPr>
          <w:rFonts w:ascii="Arial" w:eastAsia="Calibri" w:hAnsi="Arial" w:cs="Arial"/>
          <w:sz w:val="28"/>
          <w:szCs w:val="28"/>
          <w:lang w:val="pl-PL"/>
        </w:rPr>
        <w:t>4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>/2</w:t>
      </w:r>
      <w:r w:rsidR="00B6642E">
        <w:rPr>
          <w:rFonts w:ascii="Arial" w:eastAsia="Calibri" w:hAnsi="Arial" w:cs="Arial"/>
          <w:sz w:val="28"/>
          <w:szCs w:val="28"/>
          <w:lang w:val="pl-PL"/>
        </w:rPr>
        <w:t>5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w przedszkolach szkolnych będzie dostępny od poniedziałku, </w:t>
      </w:r>
      <w:r w:rsidR="008F05FE" w:rsidRPr="00863089">
        <w:rPr>
          <w:rFonts w:ascii="Arial" w:eastAsia="Calibri" w:hAnsi="Arial" w:cs="Arial"/>
          <w:sz w:val="28"/>
          <w:szCs w:val="28"/>
          <w:lang w:val="pl-PL"/>
        </w:rPr>
        <w:t>2</w:t>
      </w:r>
      <w:r w:rsidR="00824BBE">
        <w:rPr>
          <w:rFonts w:ascii="Arial" w:eastAsia="Calibri" w:hAnsi="Arial" w:cs="Arial"/>
          <w:sz w:val="28"/>
          <w:szCs w:val="28"/>
          <w:lang w:val="pl-PL"/>
        </w:rPr>
        <w:t>2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stycznia 202</w:t>
      </w:r>
      <w:r w:rsidR="00824BBE">
        <w:rPr>
          <w:rFonts w:ascii="Arial" w:eastAsia="Calibri" w:hAnsi="Arial" w:cs="Arial"/>
          <w:sz w:val="28"/>
          <w:szCs w:val="28"/>
          <w:lang w:val="pl-PL"/>
        </w:rPr>
        <w:t>4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do piątku, </w:t>
      </w:r>
      <w:r w:rsidR="00824BBE">
        <w:rPr>
          <w:rFonts w:ascii="Arial" w:eastAsia="Calibri" w:hAnsi="Arial" w:cs="Arial"/>
          <w:sz w:val="28"/>
          <w:szCs w:val="28"/>
          <w:lang w:val="pl-PL"/>
        </w:rPr>
        <w:t>2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 xml:space="preserve"> lutego 202</w:t>
      </w:r>
      <w:r w:rsidR="00824BBE">
        <w:rPr>
          <w:rFonts w:ascii="Arial" w:eastAsia="Calibri" w:hAnsi="Arial" w:cs="Arial"/>
          <w:sz w:val="28"/>
          <w:szCs w:val="28"/>
          <w:lang w:val="pl-PL"/>
        </w:rPr>
        <w:t>4</w:t>
      </w:r>
      <w:r w:rsidRPr="00863089">
        <w:rPr>
          <w:rFonts w:ascii="Arial" w:eastAsia="Calibri" w:hAnsi="Arial" w:cs="Arial"/>
          <w:sz w:val="28"/>
          <w:szCs w:val="28"/>
          <w:lang w:val="pl-PL"/>
        </w:rPr>
        <w:t>.</w:t>
      </w:r>
    </w:p>
    <w:p w14:paraId="7BA6E750" w14:textId="4D04D515" w:rsidR="0071039D" w:rsidRDefault="0071039D" w:rsidP="00D07F5E">
      <w:pPr>
        <w:spacing w:after="160" w:line="259" w:lineRule="auto"/>
        <w:contextualSpacing/>
        <w:rPr>
          <w:rFonts w:ascii="Arial" w:eastAsia="Calibri" w:hAnsi="Arial" w:cs="Arial"/>
          <w:sz w:val="28"/>
          <w:szCs w:val="28"/>
          <w:lang w:val="pl-PL"/>
        </w:rPr>
      </w:pPr>
    </w:p>
    <w:p w14:paraId="063E98CA" w14:textId="0F1CF2BF" w:rsidR="00D07F5E" w:rsidRPr="00863089" w:rsidRDefault="0071039D" w:rsidP="0071039D">
      <w:pPr>
        <w:spacing w:after="160" w:line="259" w:lineRule="auto"/>
        <w:contextualSpacing/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>Aby złożyć aplikację, proszę klinąć w poniższy link:</w:t>
      </w:r>
    </w:p>
    <w:p w14:paraId="14F529E1" w14:textId="306C1107" w:rsidR="008633B1" w:rsidRPr="00863089" w:rsidRDefault="009E4924" w:rsidP="008633B1">
      <w:pPr>
        <w:rPr>
          <w:rFonts w:ascii="Arial" w:hAnsi="Arial" w:cs="Arial"/>
          <w:sz w:val="28"/>
          <w:szCs w:val="28"/>
          <w:lang w:val="pl-PL"/>
        </w:rPr>
      </w:pPr>
      <w:hyperlink r:id="rId10" w:history="1">
        <w:r w:rsidR="008633B1" w:rsidRPr="00863089">
          <w:rPr>
            <w:rStyle w:val="Hyperlink"/>
            <w:rFonts w:ascii="Arial" w:hAnsi="Arial" w:cs="Arial"/>
            <w:color w:val="002451"/>
            <w:sz w:val="28"/>
            <w:szCs w:val="28"/>
            <w:lang w:val="pl-PL"/>
          </w:rPr>
          <w:t>https://www.aberdeenshire.gov.uk/social-care-and-health/childcare-and-early-learning/3-and-4-year-olds/</w:t>
        </w:r>
      </w:hyperlink>
    </w:p>
    <w:p w14:paraId="1C544DF8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693FE388" w14:textId="1E297FAB" w:rsidR="008633B1" w:rsidRPr="00863089" w:rsidRDefault="009E4924" w:rsidP="008633B1">
      <w:pPr>
        <w:rPr>
          <w:rFonts w:ascii="Arial" w:hAnsi="Arial" w:cs="Arial"/>
          <w:sz w:val="28"/>
          <w:szCs w:val="28"/>
          <w:lang w:val="pl-PL"/>
        </w:rPr>
      </w:pPr>
      <w:r>
        <w:fldChar w:fldCharType="begin"/>
      </w:r>
      <w:r w:rsidRPr="009E4924">
        <w:rPr>
          <w:lang w:val="pl-PL"/>
        </w:rPr>
        <w:instrText>HYPERLINK "https://www.aberdeenshire.gov.uk/social-care-and-health/childcare-and-early-learning/3-and-4-year-olds/"</w:instrText>
      </w:r>
      <w:r>
        <w:fldChar w:fldCharType="separate"/>
      </w:r>
      <w:r w:rsidR="000A328B" w:rsidRPr="00863089">
        <w:rPr>
          <w:rStyle w:val="Hyperlink"/>
          <w:rFonts w:ascii="Arial" w:hAnsi="Arial" w:cs="Arial"/>
          <w:color w:val="002451"/>
          <w:sz w:val="28"/>
          <w:szCs w:val="28"/>
          <w:u w:val="none"/>
          <w:lang w:val="pl-PL"/>
        </w:rPr>
        <w:t>Jeśli</w:t>
      </w:r>
      <w:r>
        <w:rPr>
          <w:rStyle w:val="Hyperlink"/>
          <w:rFonts w:ascii="Arial" w:hAnsi="Arial" w:cs="Arial"/>
          <w:color w:val="002451"/>
          <w:sz w:val="28"/>
          <w:szCs w:val="28"/>
          <w:u w:val="none"/>
          <w:lang w:val="pl-PL"/>
        </w:rPr>
        <w:fldChar w:fldCharType="end"/>
      </w:r>
      <w:r w:rsidR="000A328B" w:rsidRPr="00863089">
        <w:rPr>
          <w:rStyle w:val="Hyperlink"/>
          <w:rFonts w:ascii="Arial" w:hAnsi="Arial" w:cs="Arial"/>
          <w:color w:val="002451"/>
          <w:sz w:val="28"/>
          <w:szCs w:val="28"/>
          <w:u w:val="none"/>
          <w:lang w:val="pl-PL"/>
        </w:rPr>
        <w:t xml:space="preserve"> potrzebują Państwo pomocy w wypełnieniu, proszę o kontakt z lokalnym przedszkolem lub na email </w:t>
      </w:r>
      <w:r>
        <w:fldChar w:fldCharType="begin"/>
      </w:r>
      <w:r w:rsidRPr="009E4924">
        <w:rPr>
          <w:lang w:val="pl-PL"/>
        </w:rPr>
        <w:instrText>HYPERLINK "mailto:earlyyears@aberdeenshire.gov.uk"</w:instrText>
      </w:r>
      <w:r>
        <w:fldChar w:fldCharType="separate"/>
      </w:r>
      <w:r w:rsidR="00737BA6" w:rsidRPr="00863089">
        <w:rPr>
          <w:rStyle w:val="Hyperlink"/>
          <w:rFonts w:ascii="Arial" w:hAnsi="Arial" w:cs="Arial"/>
          <w:sz w:val="28"/>
          <w:szCs w:val="28"/>
          <w:lang w:val="pl-PL"/>
        </w:rPr>
        <w:t>earlyyears@aberdeenshire.gov.uk</w:t>
      </w:r>
      <w:r>
        <w:rPr>
          <w:rStyle w:val="Hyperlink"/>
          <w:rFonts w:ascii="Arial" w:hAnsi="Arial" w:cs="Arial"/>
          <w:sz w:val="28"/>
          <w:szCs w:val="28"/>
          <w:lang w:val="pl-PL"/>
        </w:rPr>
        <w:fldChar w:fldCharType="end"/>
      </w:r>
    </w:p>
    <w:p w14:paraId="5308BA56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10E15E98" w14:textId="7AFCA478" w:rsidR="008633B1" w:rsidRPr="00863089" w:rsidRDefault="000A328B" w:rsidP="0004435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t>Nauka wczesna przedszkolna</w:t>
      </w:r>
      <w:r w:rsidR="008633B1" w:rsidRPr="00863089">
        <w:rPr>
          <w:rFonts w:ascii="Arial" w:hAnsi="Arial" w:cs="Arial"/>
          <w:color w:val="5FCBEF"/>
          <w:sz w:val="52"/>
          <w:szCs w:val="52"/>
          <w:lang w:val="pl-PL"/>
        </w:rPr>
        <w:br/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>Niektóre dzieci w wieku 2 lat mają uprawnienia do darmowej nauki wczesnoprzedszkolnej lub innej formy opieki.</w:t>
      </w:r>
    </w:p>
    <w:p w14:paraId="519EB7E1" w14:textId="77777777" w:rsidR="00A14838" w:rsidRPr="00863089" w:rsidRDefault="00A14838" w:rsidP="008633B1">
      <w:pPr>
        <w:rPr>
          <w:rFonts w:ascii="Arial" w:hAnsi="Arial" w:cs="Arial"/>
          <w:color w:val="002451"/>
          <w:sz w:val="28"/>
          <w:szCs w:val="28"/>
          <w:lang w:val="pl-PL"/>
        </w:rPr>
      </w:pPr>
    </w:p>
    <w:p w14:paraId="30F6AF88" w14:textId="7CCF2DB2" w:rsidR="008633B1" w:rsidRPr="00863089" w:rsidRDefault="000A328B" w:rsidP="008633B1">
      <w:pPr>
        <w:rPr>
          <w:rFonts w:ascii="Arial" w:hAnsi="Arial" w:cs="Arial"/>
          <w:sz w:val="28"/>
          <w:szCs w:val="28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Jeśli Państwo się kwalifikują do tej formy opieki (jesteście na benefitach/lub macie niskie zarobki itd.) oraz Państwa dziecko urodziło się pomiędzy 1 marca </w:t>
      </w:r>
      <w:r w:rsidR="00FF27F3">
        <w:rPr>
          <w:rFonts w:ascii="Arial" w:hAnsi="Arial" w:cs="Arial"/>
          <w:color w:val="002451"/>
          <w:sz w:val="28"/>
          <w:szCs w:val="28"/>
          <w:lang w:val="pl-PL"/>
        </w:rPr>
        <w:t>2022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a 28 lutego 20</w:t>
      </w:r>
      <w:r w:rsidR="00395F2E" w:rsidRPr="00863089">
        <w:rPr>
          <w:rFonts w:ascii="Arial" w:hAnsi="Arial" w:cs="Arial"/>
          <w:color w:val="002451"/>
          <w:sz w:val="28"/>
          <w:szCs w:val="28"/>
          <w:lang w:val="pl-PL"/>
        </w:rPr>
        <w:t>2</w:t>
      </w:r>
      <w:r w:rsidR="00FF27F3">
        <w:rPr>
          <w:rFonts w:ascii="Arial" w:hAnsi="Arial" w:cs="Arial"/>
          <w:color w:val="002451"/>
          <w:sz w:val="28"/>
          <w:szCs w:val="28"/>
          <w:lang w:val="pl-PL"/>
        </w:rPr>
        <w:t>3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, możliwe, że przedszkole będzie mogło zaoferować Państwa dziecku miejsce. </w:t>
      </w:r>
      <w:hyperlink r:id="rId11" w:history="1">
        <w:r w:rsidR="008633B1" w:rsidRPr="00863089">
          <w:rPr>
            <w:rStyle w:val="Hyperlink"/>
            <w:rFonts w:ascii="Arial" w:eastAsiaTheme="majorEastAsia" w:hAnsi="Arial" w:cs="Arial"/>
            <w:color w:val="0070C0"/>
            <w:kern w:val="24"/>
            <w:sz w:val="28"/>
            <w:szCs w:val="28"/>
          </w:rPr>
          <w:t>https://www.aberdeenshire.gov.uk/social-care-and-health/childcare-and-early-learning/2-year-olds/</w:t>
        </w:r>
      </w:hyperlink>
    </w:p>
    <w:p w14:paraId="3249248C" w14:textId="77777777" w:rsidR="00A14838" w:rsidRPr="00863089" w:rsidRDefault="00A14838" w:rsidP="008633B1">
      <w:pPr>
        <w:rPr>
          <w:rFonts w:ascii="Arial" w:hAnsi="Arial" w:cs="Arial"/>
          <w:color w:val="002451"/>
          <w:sz w:val="28"/>
          <w:szCs w:val="28"/>
        </w:rPr>
      </w:pPr>
    </w:p>
    <w:p w14:paraId="02B8C4BC" w14:textId="579DC807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Jeśli potrzebują Państwo pomocy lub porady, prosimy o email </w:t>
      </w:r>
      <w:r w:rsidR="00D44104" w:rsidRPr="00863089">
        <w:fldChar w:fldCharType="begin"/>
      </w:r>
      <w:r w:rsidR="00D44104" w:rsidRPr="00863089">
        <w:rPr>
          <w:lang w:val="pl-PL"/>
        </w:rPr>
        <w:instrText xml:space="preserve"> HYPERLINK "mailto:Eligible2andCensus@aberdeenshire.gov.uk?subject=Early%20years%20application" </w:instrText>
      </w:r>
      <w:r w:rsidR="00D44104" w:rsidRPr="00863089">
        <w:fldChar w:fldCharType="separate"/>
      </w:r>
      <w:r w:rsidR="008633B1" w:rsidRPr="00863089">
        <w:rPr>
          <w:rStyle w:val="Hyperlink"/>
          <w:rFonts w:ascii="Arial" w:eastAsiaTheme="minorEastAsia" w:hAnsi="Arial" w:cs="Arial"/>
          <w:color w:val="000000" w:themeColor="text1"/>
          <w:kern w:val="24"/>
          <w:sz w:val="28"/>
          <w:szCs w:val="28"/>
          <w:lang w:val="pl-PL"/>
        </w:rPr>
        <w:t>Eligible2andCensus@aberdeenshire.gov.uk</w:t>
      </w:r>
      <w:r w:rsidR="00D44104" w:rsidRPr="00863089">
        <w:rPr>
          <w:rStyle w:val="Hyperlink"/>
          <w:rFonts w:ascii="Arial" w:eastAsiaTheme="minorEastAsia" w:hAnsi="Arial" w:cs="Arial"/>
          <w:color w:val="000000" w:themeColor="text1"/>
          <w:kern w:val="24"/>
          <w:sz w:val="28"/>
          <w:szCs w:val="28"/>
          <w:lang w:val="pl-PL"/>
        </w:rPr>
        <w:fldChar w:fldCharType="end"/>
      </w:r>
      <w:r w:rsidR="008633B1" w:rsidRPr="00863089">
        <w:rPr>
          <w:rFonts w:ascii="Arial" w:hAnsi="Arial" w:cs="Arial"/>
          <w:color w:val="002451"/>
          <w:sz w:val="28"/>
          <w:szCs w:val="28"/>
          <w:lang w:val="pl-PL"/>
        </w:rPr>
        <w:t> </w:t>
      </w:r>
    </w:p>
    <w:p w14:paraId="5045773A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63CECFBA" w14:textId="77777777" w:rsidR="00D07F5E" w:rsidRPr="00863089" w:rsidRDefault="00D07F5E">
      <w:pPr>
        <w:spacing w:after="160" w:line="259" w:lineRule="auto"/>
        <w:rPr>
          <w:rFonts w:ascii="Arial" w:hAnsi="Arial" w:cs="Arial"/>
          <w:b/>
          <w:bCs/>
          <w:color w:val="002451"/>
          <w:sz w:val="28"/>
          <w:szCs w:val="28"/>
          <w:lang w:val="pl-PL"/>
        </w:rPr>
      </w:pPr>
      <w:r w:rsidRPr="00863089">
        <w:rPr>
          <w:rFonts w:ascii="Arial" w:hAnsi="Arial" w:cs="Arial"/>
          <w:b/>
          <w:bCs/>
          <w:color w:val="002451"/>
          <w:sz w:val="28"/>
          <w:szCs w:val="28"/>
          <w:lang w:val="pl-PL"/>
        </w:rPr>
        <w:br w:type="page"/>
      </w:r>
    </w:p>
    <w:p w14:paraId="1AAF96DE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4DADF59B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0A1D5327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337B5084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6FF676A5" w14:textId="77777777" w:rsidR="00D07F5E" w:rsidRPr="00863089" w:rsidRDefault="00D07F5E" w:rsidP="00D07F5E">
      <w:pPr>
        <w:pStyle w:val="ListParagraph"/>
        <w:ind w:left="0"/>
        <w:rPr>
          <w:rFonts w:ascii="Arial" w:hAnsi="Arial" w:cs="Arial"/>
          <w:sz w:val="28"/>
          <w:szCs w:val="28"/>
          <w:lang w:val="pl-PL"/>
        </w:rPr>
      </w:pPr>
    </w:p>
    <w:p w14:paraId="13FBC813" w14:textId="1CCC982B" w:rsidR="008633B1" w:rsidRPr="00863089" w:rsidRDefault="000A328B" w:rsidP="00044351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sz w:val="28"/>
          <w:szCs w:val="28"/>
        </w:rPr>
      </w:pPr>
      <w:proofErr w:type="spellStart"/>
      <w:r w:rsidRPr="00863089">
        <w:rPr>
          <w:rFonts w:ascii="Arial" w:hAnsi="Arial" w:cs="Arial"/>
          <w:b/>
          <w:bCs/>
          <w:color w:val="002451"/>
          <w:sz w:val="28"/>
          <w:szCs w:val="28"/>
        </w:rPr>
        <w:t>Szkoła</w:t>
      </w:r>
      <w:proofErr w:type="spellEnd"/>
    </w:p>
    <w:p w14:paraId="0DA71376" w14:textId="36ABEBE7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>Jeśli Państwa dziecko urodziło się pomiędzy 1 mar</w:t>
      </w:r>
      <w:r w:rsidR="00252408" w:rsidRPr="00863089">
        <w:rPr>
          <w:rFonts w:ascii="Arial" w:hAnsi="Arial" w:cs="Arial"/>
          <w:color w:val="002451"/>
          <w:sz w:val="28"/>
          <w:szCs w:val="28"/>
          <w:lang w:val="pl-PL"/>
        </w:rPr>
        <w:t>c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>a 201</w:t>
      </w:r>
      <w:r w:rsidR="00205BFC">
        <w:rPr>
          <w:rFonts w:ascii="Arial" w:hAnsi="Arial" w:cs="Arial"/>
          <w:color w:val="002451"/>
          <w:sz w:val="28"/>
          <w:szCs w:val="28"/>
          <w:lang w:val="pl-PL"/>
        </w:rPr>
        <w:t>9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a 28 lutego 20</w:t>
      </w:r>
      <w:r w:rsidR="00205BFC">
        <w:rPr>
          <w:rFonts w:ascii="Arial" w:hAnsi="Arial" w:cs="Arial"/>
          <w:color w:val="002451"/>
          <w:sz w:val="28"/>
          <w:szCs w:val="28"/>
          <w:lang w:val="pl-PL"/>
        </w:rPr>
        <w:t>20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, możecie Państwo zarejestrować je w styczniu </w:t>
      </w:r>
      <w:r w:rsidR="00205BFC">
        <w:rPr>
          <w:rFonts w:ascii="Arial" w:hAnsi="Arial" w:cs="Arial"/>
          <w:color w:val="002451"/>
          <w:sz w:val="28"/>
          <w:szCs w:val="28"/>
          <w:lang w:val="pl-PL"/>
        </w:rPr>
        <w:t>2024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aby rozpoczęło uczęszczanie do szkoły od sierpnia </w:t>
      </w:r>
      <w:r w:rsidR="001171D1">
        <w:rPr>
          <w:rFonts w:ascii="Arial" w:hAnsi="Arial" w:cs="Arial"/>
          <w:color w:val="002451"/>
          <w:sz w:val="28"/>
          <w:szCs w:val="28"/>
          <w:lang w:val="pl-PL"/>
        </w:rPr>
        <w:t>2024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. </w:t>
      </w:r>
    </w:p>
    <w:p w14:paraId="5DA2454C" w14:textId="52DB96A3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4D2EBE4F" w14:textId="5E300842" w:rsidR="00D44104" w:rsidRPr="00863089" w:rsidRDefault="00D44104" w:rsidP="00D44104">
      <w:pPr>
        <w:spacing w:after="160" w:line="259" w:lineRule="auto"/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sz w:val="28"/>
          <w:szCs w:val="28"/>
          <w:lang w:val="pl-PL"/>
        </w:rPr>
        <w:t>Okres rejestracji do szkoły na rok szkolny 202</w:t>
      </w:r>
      <w:r w:rsidR="001171D1">
        <w:rPr>
          <w:rFonts w:ascii="Arial" w:hAnsi="Arial" w:cs="Arial"/>
          <w:sz w:val="28"/>
          <w:szCs w:val="28"/>
          <w:lang w:val="pl-PL"/>
        </w:rPr>
        <w:t>4</w:t>
      </w:r>
      <w:r w:rsidRPr="00863089">
        <w:rPr>
          <w:rFonts w:ascii="Arial" w:hAnsi="Arial" w:cs="Arial"/>
          <w:sz w:val="28"/>
          <w:szCs w:val="28"/>
          <w:lang w:val="pl-PL"/>
        </w:rPr>
        <w:t>/2</w:t>
      </w:r>
      <w:r w:rsidR="001171D1">
        <w:rPr>
          <w:rFonts w:ascii="Arial" w:hAnsi="Arial" w:cs="Arial"/>
          <w:sz w:val="28"/>
          <w:szCs w:val="28"/>
          <w:lang w:val="pl-PL"/>
        </w:rPr>
        <w:t>5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 będzie otwarty od poniedziałku, 1</w:t>
      </w:r>
      <w:r w:rsidR="001171D1">
        <w:rPr>
          <w:rFonts w:ascii="Arial" w:hAnsi="Arial" w:cs="Arial"/>
          <w:sz w:val="28"/>
          <w:szCs w:val="28"/>
          <w:lang w:val="pl-PL"/>
        </w:rPr>
        <w:t>5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 stycznia do piątku, </w:t>
      </w:r>
      <w:r w:rsidR="001171D1">
        <w:rPr>
          <w:rFonts w:ascii="Arial" w:hAnsi="Arial" w:cs="Arial"/>
          <w:sz w:val="28"/>
          <w:szCs w:val="28"/>
          <w:lang w:val="pl-PL"/>
        </w:rPr>
        <w:t>19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 stycznia 202</w:t>
      </w:r>
      <w:r w:rsidR="001872C3">
        <w:rPr>
          <w:rFonts w:ascii="Arial" w:hAnsi="Arial" w:cs="Arial"/>
          <w:sz w:val="28"/>
          <w:szCs w:val="28"/>
          <w:lang w:val="pl-PL"/>
        </w:rPr>
        <w:t>4</w:t>
      </w:r>
      <w:r w:rsidRPr="00863089">
        <w:rPr>
          <w:rFonts w:ascii="Arial" w:hAnsi="Arial" w:cs="Arial"/>
          <w:sz w:val="28"/>
          <w:szCs w:val="28"/>
          <w:lang w:val="pl-PL"/>
        </w:rPr>
        <w:t xml:space="preserve">. W przypadku niedotrzymania terminu, proszę kontaktować się z wybraną szkołą podstawową przed końcem lutego. </w:t>
      </w:r>
    </w:p>
    <w:p w14:paraId="7DB960B4" w14:textId="77777777" w:rsidR="00D44104" w:rsidRPr="00863089" w:rsidRDefault="00D44104" w:rsidP="008633B1">
      <w:pPr>
        <w:rPr>
          <w:rFonts w:ascii="Arial" w:hAnsi="Arial" w:cs="Arial"/>
          <w:sz w:val="28"/>
          <w:szCs w:val="28"/>
          <w:lang w:val="pl-PL"/>
        </w:rPr>
      </w:pPr>
    </w:p>
    <w:p w14:paraId="35494DA0" w14:textId="6B36B4B8" w:rsidR="008633B1" w:rsidRPr="00863089" w:rsidRDefault="000A328B" w:rsidP="008633B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Poniższy link zaprowadzi Państwo na stronę rejestracji </w:t>
      </w:r>
      <w:r w:rsidR="008633B1" w:rsidRPr="00863089">
        <w:rPr>
          <w:rFonts w:ascii="Arial" w:hAnsi="Arial" w:cs="Arial"/>
          <w:color w:val="002451"/>
          <w:sz w:val="28"/>
          <w:szCs w:val="28"/>
          <w:lang w:val="pl-PL"/>
        </w:rPr>
        <w:t>:</w:t>
      </w: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 </w:t>
      </w:r>
      <w:hyperlink r:id="rId12" w:history="1">
        <w:r w:rsidRPr="00863089">
          <w:rPr>
            <w:rStyle w:val="Hyperlink"/>
            <w:rFonts w:ascii="Arial" w:hAnsi="Arial" w:cs="Arial"/>
            <w:sz w:val="28"/>
            <w:szCs w:val="28"/>
            <w:lang w:val="pl-PL"/>
          </w:rPr>
          <w:t>https://www.aberdeenshire.gov.uk/schools/school-info/admissions/primary-school-registration/</w:t>
        </w:r>
      </w:hyperlink>
      <w:r w:rsidR="008633B1" w:rsidRPr="00863089">
        <w:rPr>
          <w:rFonts w:ascii="Arial" w:hAnsi="Arial" w:cs="Arial"/>
          <w:color w:val="002451"/>
          <w:sz w:val="28"/>
          <w:szCs w:val="28"/>
          <w:lang w:val="pl-PL"/>
        </w:rPr>
        <w:t>.  </w:t>
      </w:r>
    </w:p>
    <w:p w14:paraId="5833C4DF" w14:textId="77777777" w:rsidR="008633B1" w:rsidRPr="00863089" w:rsidRDefault="008633B1" w:rsidP="008633B1">
      <w:pPr>
        <w:rPr>
          <w:rFonts w:ascii="Arial" w:hAnsi="Arial" w:cs="Arial"/>
          <w:sz w:val="28"/>
          <w:szCs w:val="28"/>
          <w:lang w:val="pl-PL"/>
        </w:rPr>
      </w:pPr>
    </w:p>
    <w:p w14:paraId="63BF7265" w14:textId="5945ED54" w:rsidR="00F36526" w:rsidRPr="0019103B" w:rsidRDefault="000A328B" w:rsidP="00044351">
      <w:pPr>
        <w:rPr>
          <w:rFonts w:ascii="Arial" w:hAnsi="Arial" w:cs="Arial"/>
          <w:sz w:val="28"/>
          <w:szCs w:val="28"/>
          <w:lang w:val="pl-PL"/>
        </w:rPr>
      </w:pPr>
      <w:r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Jeśli potrzebują Państwo tłumacza </w:t>
      </w:r>
      <w:r w:rsidR="0019103B" w:rsidRPr="00863089">
        <w:rPr>
          <w:rFonts w:ascii="Arial" w:hAnsi="Arial" w:cs="Arial"/>
          <w:color w:val="002451"/>
          <w:sz w:val="28"/>
          <w:szCs w:val="28"/>
          <w:lang w:val="pl-PL"/>
        </w:rPr>
        <w:t xml:space="preserve">podczas wypełniania aplikacji, prosimy o kontakt </w:t>
      </w:r>
      <w:hyperlink r:id="rId13" w:history="1">
        <w:r w:rsidR="008633B1" w:rsidRPr="00863089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28"/>
            <w:szCs w:val="28"/>
            <w:lang w:val="pl-PL"/>
          </w:rPr>
          <w:t>eal.service@aberdeenshire.gov.uk</w:t>
        </w:r>
      </w:hyperlink>
      <w:r w:rsidR="008633B1" w:rsidRPr="0019103B">
        <w:rPr>
          <w:rFonts w:ascii="Arial" w:hAnsi="Arial" w:cs="Arial"/>
          <w:sz w:val="28"/>
          <w:szCs w:val="28"/>
          <w:lang w:val="pl-PL"/>
        </w:rPr>
        <w:tab/>
      </w:r>
    </w:p>
    <w:sectPr w:rsidR="00F36526" w:rsidRPr="0019103B" w:rsidSect="00044351">
      <w:headerReference w:type="default" r:id="rId14"/>
      <w:footerReference w:type="default" r:id="rId15"/>
      <w:pgSz w:w="11906" w:h="16838"/>
      <w:pgMar w:top="14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F79C" w14:textId="77777777" w:rsidR="005D5F8E" w:rsidRDefault="005D5F8E" w:rsidP="00052581">
      <w:r>
        <w:separator/>
      </w:r>
    </w:p>
  </w:endnote>
  <w:endnote w:type="continuationSeparator" w:id="0">
    <w:p w14:paraId="4F9ACD77" w14:textId="77777777" w:rsidR="005D5F8E" w:rsidRDefault="005D5F8E" w:rsidP="00052581">
      <w:r>
        <w:continuationSeparator/>
      </w:r>
    </w:p>
  </w:endnote>
  <w:endnote w:type="continuationNotice" w:id="1">
    <w:p w14:paraId="3EB45BFD" w14:textId="77777777" w:rsidR="005D5F8E" w:rsidRDefault="005D5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DCEF" w14:textId="650518D0" w:rsidR="006764D3" w:rsidRPr="006764D3" w:rsidRDefault="006764D3" w:rsidP="006764D3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Applications for Early Years and P1 for the 202</w:t>
    </w:r>
    <w:r w:rsidR="001872C3">
      <w:rPr>
        <w:rFonts w:ascii="Arial" w:hAnsi="Arial" w:cs="Arial"/>
        <w:b/>
        <w:bCs/>
        <w:color w:val="BFBFBF" w:themeColor="background1" w:themeShade="BF"/>
        <w:sz w:val="22"/>
        <w:szCs w:val="22"/>
      </w:rPr>
      <w:t>4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-202</w:t>
    </w:r>
    <w:r w:rsidR="001872C3">
      <w:rPr>
        <w:rFonts w:ascii="Arial" w:hAnsi="Arial" w:cs="Arial"/>
        <w:b/>
        <w:bCs/>
        <w:color w:val="BFBFBF" w:themeColor="background1" w:themeShade="BF"/>
        <w:sz w:val="22"/>
        <w:szCs w:val="22"/>
      </w:rPr>
      <w:t>5</w:t>
    </w: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POLISH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8D75" w14:textId="77777777" w:rsidR="005D5F8E" w:rsidRDefault="005D5F8E" w:rsidP="00052581">
      <w:r>
        <w:separator/>
      </w:r>
    </w:p>
  </w:footnote>
  <w:footnote w:type="continuationSeparator" w:id="0">
    <w:p w14:paraId="39F8B202" w14:textId="77777777" w:rsidR="005D5F8E" w:rsidRDefault="005D5F8E" w:rsidP="00052581">
      <w:r>
        <w:continuationSeparator/>
      </w:r>
    </w:p>
  </w:footnote>
  <w:footnote w:type="continuationNotice" w:id="1">
    <w:p w14:paraId="4E863001" w14:textId="77777777" w:rsidR="005D5F8E" w:rsidRDefault="005D5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97BCF2" wp14:editId="023859B9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5" name="Picture 5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873812">
    <w:abstractNumId w:val="1"/>
  </w:num>
  <w:num w:numId="2" w16cid:durableId="255093373">
    <w:abstractNumId w:val="20"/>
  </w:num>
  <w:num w:numId="3" w16cid:durableId="1397977139">
    <w:abstractNumId w:val="1"/>
  </w:num>
  <w:num w:numId="4" w16cid:durableId="890727729">
    <w:abstractNumId w:val="37"/>
  </w:num>
  <w:num w:numId="5" w16cid:durableId="2141997473">
    <w:abstractNumId w:val="39"/>
  </w:num>
  <w:num w:numId="6" w16cid:durableId="2107919783">
    <w:abstractNumId w:val="21"/>
  </w:num>
  <w:num w:numId="7" w16cid:durableId="200632027">
    <w:abstractNumId w:val="29"/>
  </w:num>
  <w:num w:numId="8" w16cid:durableId="1550218984">
    <w:abstractNumId w:val="9"/>
  </w:num>
  <w:num w:numId="9" w16cid:durableId="1232497827">
    <w:abstractNumId w:val="35"/>
  </w:num>
  <w:num w:numId="10" w16cid:durableId="250629179">
    <w:abstractNumId w:val="14"/>
  </w:num>
  <w:num w:numId="11" w16cid:durableId="128011279">
    <w:abstractNumId w:val="24"/>
  </w:num>
  <w:num w:numId="12" w16cid:durableId="1437213313">
    <w:abstractNumId w:val="28"/>
  </w:num>
  <w:num w:numId="13" w16cid:durableId="2082555771">
    <w:abstractNumId w:val="17"/>
  </w:num>
  <w:num w:numId="14" w16cid:durableId="1962375714">
    <w:abstractNumId w:val="15"/>
  </w:num>
  <w:num w:numId="15" w16cid:durableId="792480573">
    <w:abstractNumId w:val="31"/>
  </w:num>
  <w:num w:numId="16" w16cid:durableId="2008748274">
    <w:abstractNumId w:val="19"/>
  </w:num>
  <w:num w:numId="17" w16cid:durableId="1707245136">
    <w:abstractNumId w:val="12"/>
  </w:num>
  <w:num w:numId="18" w16cid:durableId="1862237349">
    <w:abstractNumId w:val="36"/>
  </w:num>
  <w:num w:numId="19" w16cid:durableId="1745294203">
    <w:abstractNumId w:val="33"/>
  </w:num>
  <w:num w:numId="20" w16cid:durableId="2082948362">
    <w:abstractNumId w:val="3"/>
  </w:num>
  <w:num w:numId="21" w16cid:durableId="359859044">
    <w:abstractNumId w:val="11"/>
  </w:num>
  <w:num w:numId="22" w16cid:durableId="1673600089">
    <w:abstractNumId w:val="34"/>
  </w:num>
  <w:num w:numId="23" w16cid:durableId="1633708704">
    <w:abstractNumId w:val="10"/>
  </w:num>
  <w:num w:numId="24" w16cid:durableId="1675035673">
    <w:abstractNumId w:val="18"/>
  </w:num>
  <w:num w:numId="25" w16cid:durableId="753361822">
    <w:abstractNumId w:val="26"/>
  </w:num>
  <w:num w:numId="26" w16cid:durableId="580985082">
    <w:abstractNumId w:val="0"/>
  </w:num>
  <w:num w:numId="27" w16cid:durableId="582373633">
    <w:abstractNumId w:val="4"/>
  </w:num>
  <w:num w:numId="28" w16cid:durableId="1031951285">
    <w:abstractNumId w:val="8"/>
  </w:num>
  <w:num w:numId="29" w16cid:durableId="847671071">
    <w:abstractNumId w:val="13"/>
  </w:num>
  <w:num w:numId="30" w16cid:durableId="850535744">
    <w:abstractNumId w:val="25"/>
  </w:num>
  <w:num w:numId="31" w16cid:durableId="1974216882">
    <w:abstractNumId w:val="7"/>
  </w:num>
  <w:num w:numId="32" w16cid:durableId="443964437">
    <w:abstractNumId w:val="27"/>
  </w:num>
  <w:num w:numId="33" w16cid:durableId="1152259371">
    <w:abstractNumId w:val="16"/>
  </w:num>
  <w:num w:numId="34" w16cid:durableId="1780222495">
    <w:abstractNumId w:val="5"/>
  </w:num>
  <w:num w:numId="35" w16cid:durableId="1300265301">
    <w:abstractNumId w:val="22"/>
  </w:num>
  <w:num w:numId="36" w16cid:durableId="1814909741">
    <w:abstractNumId w:val="2"/>
  </w:num>
  <w:num w:numId="37" w16cid:durableId="489833239">
    <w:abstractNumId w:val="23"/>
  </w:num>
  <w:num w:numId="38" w16cid:durableId="93402478">
    <w:abstractNumId w:val="6"/>
  </w:num>
  <w:num w:numId="39" w16cid:durableId="536161722">
    <w:abstractNumId w:val="32"/>
  </w:num>
  <w:num w:numId="40" w16cid:durableId="1717309841">
    <w:abstractNumId w:val="30"/>
  </w:num>
  <w:num w:numId="41" w16cid:durableId="159975242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11341"/>
    <w:rsid w:val="00014FB2"/>
    <w:rsid w:val="00017DFD"/>
    <w:rsid w:val="00020532"/>
    <w:rsid w:val="000206AF"/>
    <w:rsid w:val="000310D4"/>
    <w:rsid w:val="00043FA1"/>
    <w:rsid w:val="00044351"/>
    <w:rsid w:val="00052581"/>
    <w:rsid w:val="00055107"/>
    <w:rsid w:val="00056BB6"/>
    <w:rsid w:val="0006117A"/>
    <w:rsid w:val="000671B5"/>
    <w:rsid w:val="0007213B"/>
    <w:rsid w:val="000738CB"/>
    <w:rsid w:val="0008010F"/>
    <w:rsid w:val="00082DC4"/>
    <w:rsid w:val="000A10D1"/>
    <w:rsid w:val="000A2A11"/>
    <w:rsid w:val="000A328B"/>
    <w:rsid w:val="000A58BF"/>
    <w:rsid w:val="000C05A3"/>
    <w:rsid w:val="000C48FA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06EFC"/>
    <w:rsid w:val="00115137"/>
    <w:rsid w:val="001171D1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872C3"/>
    <w:rsid w:val="0019103B"/>
    <w:rsid w:val="001972F0"/>
    <w:rsid w:val="00197C35"/>
    <w:rsid w:val="001A0EA7"/>
    <w:rsid w:val="001A4555"/>
    <w:rsid w:val="001B4390"/>
    <w:rsid w:val="001C275C"/>
    <w:rsid w:val="001C5127"/>
    <w:rsid w:val="001C583C"/>
    <w:rsid w:val="001F223D"/>
    <w:rsid w:val="001F5C98"/>
    <w:rsid w:val="001F5DC5"/>
    <w:rsid w:val="00202581"/>
    <w:rsid w:val="00205BFC"/>
    <w:rsid w:val="002126A8"/>
    <w:rsid w:val="002151C6"/>
    <w:rsid w:val="0022494D"/>
    <w:rsid w:val="002345E9"/>
    <w:rsid w:val="002404FD"/>
    <w:rsid w:val="00252408"/>
    <w:rsid w:val="002555E7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C34FE"/>
    <w:rsid w:val="002C7EB2"/>
    <w:rsid w:val="002D241E"/>
    <w:rsid w:val="002D3CDF"/>
    <w:rsid w:val="002E21DF"/>
    <w:rsid w:val="002E2732"/>
    <w:rsid w:val="002E5D2D"/>
    <w:rsid w:val="002F43C6"/>
    <w:rsid w:val="002F4652"/>
    <w:rsid w:val="002F54A9"/>
    <w:rsid w:val="002F595F"/>
    <w:rsid w:val="003013AA"/>
    <w:rsid w:val="0030289D"/>
    <w:rsid w:val="003131E9"/>
    <w:rsid w:val="00314365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5F2E"/>
    <w:rsid w:val="003967BF"/>
    <w:rsid w:val="003A0A04"/>
    <w:rsid w:val="003B72F5"/>
    <w:rsid w:val="003B7BD1"/>
    <w:rsid w:val="003C0490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10F0D"/>
    <w:rsid w:val="00421C8B"/>
    <w:rsid w:val="004224F6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C5A57"/>
    <w:rsid w:val="004E1095"/>
    <w:rsid w:val="004E1882"/>
    <w:rsid w:val="004E28F2"/>
    <w:rsid w:val="004E385C"/>
    <w:rsid w:val="004F5193"/>
    <w:rsid w:val="004F5E0E"/>
    <w:rsid w:val="005015FB"/>
    <w:rsid w:val="005033B6"/>
    <w:rsid w:val="005175D2"/>
    <w:rsid w:val="00527D66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4A01"/>
    <w:rsid w:val="005C5C69"/>
    <w:rsid w:val="005D5F8E"/>
    <w:rsid w:val="005E1882"/>
    <w:rsid w:val="005F44DB"/>
    <w:rsid w:val="005F5679"/>
    <w:rsid w:val="005F5ADB"/>
    <w:rsid w:val="006001F4"/>
    <w:rsid w:val="00600618"/>
    <w:rsid w:val="0061326E"/>
    <w:rsid w:val="006150BA"/>
    <w:rsid w:val="0061744B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1977"/>
    <w:rsid w:val="0066267D"/>
    <w:rsid w:val="00666BD1"/>
    <w:rsid w:val="00672526"/>
    <w:rsid w:val="006753F7"/>
    <w:rsid w:val="006764D3"/>
    <w:rsid w:val="00682D87"/>
    <w:rsid w:val="0069498D"/>
    <w:rsid w:val="006A1F98"/>
    <w:rsid w:val="006A71CA"/>
    <w:rsid w:val="006B3D47"/>
    <w:rsid w:val="006E23C9"/>
    <w:rsid w:val="006E5543"/>
    <w:rsid w:val="00700949"/>
    <w:rsid w:val="007009C4"/>
    <w:rsid w:val="00702475"/>
    <w:rsid w:val="00703850"/>
    <w:rsid w:val="00704161"/>
    <w:rsid w:val="0071039D"/>
    <w:rsid w:val="00713528"/>
    <w:rsid w:val="00713F74"/>
    <w:rsid w:val="0071782C"/>
    <w:rsid w:val="00717885"/>
    <w:rsid w:val="00724676"/>
    <w:rsid w:val="00734320"/>
    <w:rsid w:val="00737BA6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4D0"/>
    <w:rsid w:val="007918C1"/>
    <w:rsid w:val="00797031"/>
    <w:rsid w:val="007A3FFA"/>
    <w:rsid w:val="007A6DBC"/>
    <w:rsid w:val="007B2F93"/>
    <w:rsid w:val="007B467F"/>
    <w:rsid w:val="007D2B7E"/>
    <w:rsid w:val="007D3C3B"/>
    <w:rsid w:val="007E24F7"/>
    <w:rsid w:val="007F296C"/>
    <w:rsid w:val="0081473B"/>
    <w:rsid w:val="00814889"/>
    <w:rsid w:val="00824BBE"/>
    <w:rsid w:val="00826D83"/>
    <w:rsid w:val="00830F4F"/>
    <w:rsid w:val="00832136"/>
    <w:rsid w:val="00835ED0"/>
    <w:rsid w:val="00844315"/>
    <w:rsid w:val="00860834"/>
    <w:rsid w:val="00861AE2"/>
    <w:rsid w:val="00863089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C273F"/>
    <w:rsid w:val="008D14FF"/>
    <w:rsid w:val="008D5AC5"/>
    <w:rsid w:val="008F05FE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85C"/>
    <w:rsid w:val="00935B46"/>
    <w:rsid w:val="00936E66"/>
    <w:rsid w:val="009425BE"/>
    <w:rsid w:val="00945ECD"/>
    <w:rsid w:val="0095637C"/>
    <w:rsid w:val="0095745E"/>
    <w:rsid w:val="009640F9"/>
    <w:rsid w:val="00971A8F"/>
    <w:rsid w:val="009740EB"/>
    <w:rsid w:val="00977A59"/>
    <w:rsid w:val="00977DA0"/>
    <w:rsid w:val="009806F0"/>
    <w:rsid w:val="00983703"/>
    <w:rsid w:val="009A49C2"/>
    <w:rsid w:val="009B756E"/>
    <w:rsid w:val="009D1CB2"/>
    <w:rsid w:val="009E4924"/>
    <w:rsid w:val="009F0E83"/>
    <w:rsid w:val="009F2871"/>
    <w:rsid w:val="00A052AE"/>
    <w:rsid w:val="00A112BC"/>
    <w:rsid w:val="00A14838"/>
    <w:rsid w:val="00A1704E"/>
    <w:rsid w:val="00A2417D"/>
    <w:rsid w:val="00A241CB"/>
    <w:rsid w:val="00A25627"/>
    <w:rsid w:val="00A26C3F"/>
    <w:rsid w:val="00A34D0C"/>
    <w:rsid w:val="00A37175"/>
    <w:rsid w:val="00A41256"/>
    <w:rsid w:val="00A4216D"/>
    <w:rsid w:val="00A530C8"/>
    <w:rsid w:val="00A6200C"/>
    <w:rsid w:val="00A63AD0"/>
    <w:rsid w:val="00A63E1D"/>
    <w:rsid w:val="00A66461"/>
    <w:rsid w:val="00A731DA"/>
    <w:rsid w:val="00A74095"/>
    <w:rsid w:val="00A83FEA"/>
    <w:rsid w:val="00A84639"/>
    <w:rsid w:val="00A9069B"/>
    <w:rsid w:val="00A913E1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B103E5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41A6"/>
    <w:rsid w:val="00B57D8D"/>
    <w:rsid w:val="00B62FCD"/>
    <w:rsid w:val="00B6642E"/>
    <w:rsid w:val="00B73799"/>
    <w:rsid w:val="00B749D7"/>
    <w:rsid w:val="00B74B96"/>
    <w:rsid w:val="00B77DB0"/>
    <w:rsid w:val="00B81272"/>
    <w:rsid w:val="00B8522A"/>
    <w:rsid w:val="00B969CC"/>
    <w:rsid w:val="00BA1326"/>
    <w:rsid w:val="00BA2B16"/>
    <w:rsid w:val="00BA4103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3F71"/>
    <w:rsid w:val="00C45ADD"/>
    <w:rsid w:val="00C47AA3"/>
    <w:rsid w:val="00C510EC"/>
    <w:rsid w:val="00C51DDB"/>
    <w:rsid w:val="00C55014"/>
    <w:rsid w:val="00C572DA"/>
    <w:rsid w:val="00C7176C"/>
    <w:rsid w:val="00C72191"/>
    <w:rsid w:val="00C758AF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07F5E"/>
    <w:rsid w:val="00D111CC"/>
    <w:rsid w:val="00D13AA5"/>
    <w:rsid w:val="00D13BAE"/>
    <w:rsid w:val="00D1668F"/>
    <w:rsid w:val="00D20BD1"/>
    <w:rsid w:val="00D2219E"/>
    <w:rsid w:val="00D22DD0"/>
    <w:rsid w:val="00D33889"/>
    <w:rsid w:val="00D44104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4496"/>
    <w:rsid w:val="00DD638B"/>
    <w:rsid w:val="00DD7ED0"/>
    <w:rsid w:val="00DE1161"/>
    <w:rsid w:val="00DE335C"/>
    <w:rsid w:val="00DE43EA"/>
    <w:rsid w:val="00DE612F"/>
    <w:rsid w:val="00DF7B5C"/>
    <w:rsid w:val="00E11BED"/>
    <w:rsid w:val="00E13980"/>
    <w:rsid w:val="00E16FD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21F4"/>
    <w:rsid w:val="00EC2F4A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17CFC"/>
    <w:rsid w:val="00F20EE5"/>
    <w:rsid w:val="00F26EB7"/>
    <w:rsid w:val="00F31AE3"/>
    <w:rsid w:val="00F35067"/>
    <w:rsid w:val="00F36526"/>
    <w:rsid w:val="00F51540"/>
    <w:rsid w:val="00F60683"/>
    <w:rsid w:val="00F63038"/>
    <w:rsid w:val="00F7255C"/>
    <w:rsid w:val="00F8172B"/>
    <w:rsid w:val="00F92CBB"/>
    <w:rsid w:val="00F968F2"/>
    <w:rsid w:val="00FB0763"/>
    <w:rsid w:val="00FB4A3F"/>
    <w:rsid w:val="00FC1584"/>
    <w:rsid w:val="00FC2579"/>
    <w:rsid w:val="00FC2964"/>
    <w:rsid w:val="00FC2F2A"/>
    <w:rsid w:val="00FD22B9"/>
    <w:rsid w:val="00FD2EB7"/>
    <w:rsid w:val="00FD307A"/>
    <w:rsid w:val="00FD55B2"/>
    <w:rsid w:val="00FE1704"/>
    <w:rsid w:val="00FE6D4D"/>
    <w:rsid w:val="00FF0C77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styleId="UnresolvedMention">
    <w:name w:val="Unresolved Mention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8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3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1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2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1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4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5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1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5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9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14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3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5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0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l.service@aberdeen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chools/school-info/admissions/primary-school-registr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2-year-old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berdeenshire.gov.uk/social-care-and-health/childcare-and-early-learning/3-and-4-year-ol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7" ma:contentTypeDescription="Create a new document." ma:contentTypeScope="" ma:versionID="8b466baa8683b6b1374b79d2276a201c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5ee6e9c56f7a16209129b19089209263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71C75E3-6BC1-4B6D-A730-4E5D6E96A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43</cp:revision>
  <cp:lastPrinted>2017-08-24T11:54:00Z</cp:lastPrinted>
  <dcterms:created xsi:type="dcterms:W3CDTF">2021-01-17T16:42:00Z</dcterms:created>
  <dcterms:modified xsi:type="dcterms:W3CDTF">2023-12-06T11:28:00Z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